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E4" w:rsidRDefault="00344B7A" w:rsidP="003A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904F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ED76EF6" wp14:editId="29C8DD63">
                <wp:extent cx="3505200" cy="308610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3086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B7A" w:rsidRPr="00344B7A" w:rsidRDefault="00344B7A" w:rsidP="00344B7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4B7A">
                              <w:rPr>
                                <w:b/>
                                <w:sz w:val="28"/>
                                <w:szCs w:val="28"/>
                              </w:rPr>
                              <w:t>Сценарий внеклассного мероприятия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D76EF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276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" filled="f" stroked="f">
                <v:stroke joinstyle="round"/>
                <o:lock v:ext="edit" shapetype="t"/>
                <v:textbox style="mso-fit-shape-to-text:t">
                  <w:txbxContent>
                    <w:p w:rsidR="00344B7A" w:rsidRPr="00344B7A" w:rsidRDefault="00344B7A" w:rsidP="00344B7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44B7A">
                        <w:rPr>
                          <w:b/>
                          <w:sz w:val="28"/>
                          <w:szCs w:val="28"/>
                        </w:rPr>
                        <w:t>Сценарий внеклассного мероприятия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65E4" w:rsidRDefault="00344B7A" w:rsidP="003A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4065E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EA4619" wp14:editId="18901AB4">
                <wp:simplePos x="0" y="0"/>
                <wp:positionH relativeFrom="column">
                  <wp:posOffset>1767840</wp:posOffset>
                </wp:positionH>
                <wp:positionV relativeFrom="paragraph">
                  <wp:posOffset>124460</wp:posOffset>
                </wp:positionV>
                <wp:extent cx="2239010" cy="44196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7362" w:rsidRPr="00344B7A" w:rsidRDefault="00607362" w:rsidP="004065E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B7A"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«В мире много сказок»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A4619" id="Надпись 1" o:spid="_x0000_s1027" type="#_x0000_t202" style="position:absolute;left:0;text-align:left;margin-left:139.2pt;margin-top:9.8pt;width:176.3pt;height:34.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" filled="f" stroked="f">
                <v:textbox style="mso-fit-shape-to-text:t">
                  <w:txbxContent>
                    <w:p w:rsidR="00607362" w:rsidRPr="00344B7A" w:rsidRDefault="00607362" w:rsidP="004065E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4B7A">
                        <w:rPr>
                          <w:b/>
                          <w:color w:val="0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«В мире много сказок»</w:t>
                      </w:r>
                    </w:p>
                  </w:txbxContent>
                </v:textbox>
              </v:shape>
            </w:pict>
          </mc:Fallback>
        </mc:AlternateContent>
      </w:r>
    </w:p>
    <w:p w:rsidR="00846BF2" w:rsidRPr="00846BF2" w:rsidRDefault="00846BF2" w:rsidP="003A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BF2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 xml:space="preserve">                                                 </w:t>
      </w:r>
    </w:p>
    <w:p w:rsidR="00344B7A" w:rsidRDefault="00344B7A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(Учитель: Волчок С.П.)</w:t>
      </w:r>
    </w:p>
    <w:p w:rsidR="00344B7A" w:rsidRDefault="00344B7A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F1D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совершить путешествие в страну сказок.                                                                    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46BF2" w:rsidRPr="0056257A" w:rsidRDefault="00846BF2" w:rsidP="00344B7A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обобщить </w:t>
      </w:r>
      <w:proofErr w:type="gramStart"/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End"/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о прочитанных сказках;</w:t>
      </w:r>
    </w:p>
    <w:p w:rsidR="00846BF2" w:rsidRPr="0056257A" w:rsidRDefault="00846BF2" w:rsidP="00344B7A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 кругозор</w:t>
      </w:r>
      <w:proofErr w:type="gramEnd"/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словарный запас;</w:t>
      </w:r>
    </w:p>
    <w:p w:rsidR="00846BF2" w:rsidRPr="0056257A" w:rsidRDefault="00846BF2" w:rsidP="00344B7A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сообразительности и находчивости, в умении работать в коллективе;</w:t>
      </w:r>
    </w:p>
    <w:p w:rsidR="00846BF2" w:rsidRPr="0056257A" w:rsidRDefault="00846BF2" w:rsidP="00344B7A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эстетические чувства от восприятия </w:t>
      </w:r>
      <w:proofErr w:type="gramStart"/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прекрасного,  воображение</w:t>
      </w:r>
      <w:proofErr w:type="gramEnd"/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творческие способности детей;</w:t>
      </w:r>
    </w:p>
    <w:p w:rsidR="00846BF2" w:rsidRPr="0056257A" w:rsidRDefault="00846BF2" w:rsidP="00344B7A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чтению сказок;</w:t>
      </w:r>
    </w:p>
    <w:p w:rsidR="00846BF2" w:rsidRPr="0056257A" w:rsidRDefault="00525489" w:rsidP="00344B7A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</w:t>
      </w:r>
      <w:r w:rsidR="00846BF2" w:rsidRPr="00562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ответственности, добра, справедливости, дружбы.</w:t>
      </w:r>
    </w:p>
    <w:p w:rsidR="00846BF2" w:rsidRPr="0056257A" w:rsidRDefault="00846BF2" w:rsidP="0056257A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846BF2" w:rsidRPr="0056257A" w:rsidRDefault="00846BF2" w:rsidP="00344B7A">
      <w:pPr>
        <w:tabs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 проектор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экран,  презентация со слайдами.</w:t>
      </w:r>
      <w:r w:rsid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Костюмы   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Сказочницы,  Незнайки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Бабы-Яги</w:t>
      </w:r>
      <w:r w:rsidR="0052548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Книга у Незнайки.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Шпаргалка  для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Бабы-Яги.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 записи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6.   Сумка-котомочк</w:t>
      </w:r>
      <w:r w:rsidR="006C5CA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39F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клубок.</w:t>
      </w:r>
    </w:p>
    <w:p w:rsidR="00846BF2" w:rsidRPr="0056257A" w:rsidRDefault="00692ED3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6BF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сказки «</w:t>
      </w:r>
      <w:r w:rsidR="00FF0FA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Репка»: изба;</w:t>
      </w:r>
      <w:r w:rsidR="00846BF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 для деда и бабки,</w:t>
      </w:r>
      <w:r w:rsidR="00FF0FA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внучки, Жучки, кошки, мышки, Репки.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Подготовка: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раздать слова;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музыкальное сопровождение;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презентацию «</w:t>
      </w:r>
      <w:r w:rsidR="00FF0FA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много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сказок»;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костюмы для сказочных героев;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украсить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зал,  подготовить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видеотехнику.</w:t>
      </w:r>
    </w:p>
    <w:p w:rsidR="00846BF2" w:rsidRPr="0056257A" w:rsidRDefault="00846BF2" w:rsidP="00344B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 праздника</w:t>
      </w:r>
      <w:proofErr w:type="gramEnd"/>
    </w:p>
    <w:p w:rsidR="001A1D14" w:rsidRPr="0056257A" w:rsidRDefault="001A1D14" w:rsidP="005625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A6A8D" w:rsidRPr="0056257A" w:rsidRDefault="001A1D14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Ученик 1</w:t>
      </w:r>
      <w:r w:rsidR="00FA6A8D" w:rsidRPr="0056257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FA6A8D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</w:t>
      </w:r>
      <w:r w:rsidR="00344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FA6A8D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A6A8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№1</w:t>
      </w:r>
    </w:p>
    <w:p w:rsidR="001A1D14" w:rsidRPr="0056257A" w:rsidRDefault="001A1D14" w:rsidP="005625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5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Ах, как много ребятишек:</w:t>
      </w:r>
    </w:p>
    <w:p w:rsidR="001A1D14" w:rsidRPr="0056257A" w:rsidRDefault="001A1D14" w:rsidP="0056257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25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девчонок, и мальчишек.</w:t>
      </w:r>
    </w:p>
    <w:p w:rsidR="001A1D14" w:rsidRPr="0056257A" w:rsidRDefault="001A1D14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Спешу приветствовать вас </w:t>
      </w:r>
      <w:proofErr w:type="gramStart"/>
      <w:r w:rsidRPr="005625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</w:t>
      </w:r>
      <w:r w:rsidRPr="005625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18A1" w:rsidRPr="005625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Мои</w:t>
      </w:r>
      <w:proofErr w:type="gramEnd"/>
      <w:r w:rsidR="004418A1" w:rsidRPr="005625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весёлые друзья на празднике «В мире много сказок!»</w:t>
      </w:r>
      <w:r w:rsidRPr="005625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A6A8D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E32A0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4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FA6A8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A6A8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FA6A8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анимация)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1A1D14" w:rsidRPr="0056257A" w:rsidRDefault="001A1D14" w:rsidP="0084718D">
      <w:pPr>
        <w:pStyle w:val="a4"/>
        <w:numPr>
          <w:ilvl w:val="0"/>
          <w:numId w:val="1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52100E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Музыкальное </w:t>
      </w:r>
      <w:proofErr w:type="gramStart"/>
      <w:r w:rsidR="0052100E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сопровождение </w:t>
      </w:r>
      <w:r w:rsidR="00FA6A8D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proofErr w:type="gramEnd"/>
      <w:r w:rsidR="00FA6A8D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голосами</w:t>
      </w:r>
      <w:r w:rsidR="007939F4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№1</w:t>
      </w:r>
      <w:r w:rsidR="00FA6A8D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A6A8D" w:rsidRPr="0056257A" w:rsidRDefault="00FA6A8D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</w:t>
      </w:r>
      <w:r w:rsidR="00344B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proofErr w:type="gramStart"/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(</w:t>
      </w:r>
      <w:proofErr w:type="gramEnd"/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щелчка анимации)</w:t>
      </w:r>
    </w:p>
    <w:p w:rsidR="00FA6A8D" w:rsidRPr="0056257A" w:rsidRDefault="0097591F" w:rsidP="0084718D">
      <w:pPr>
        <w:pStyle w:val="a4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FA6A8D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(Музыку выключить)</w:t>
      </w:r>
    </w:p>
    <w:p w:rsidR="003D57FA" w:rsidRPr="0056257A" w:rsidRDefault="004418A1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</w:t>
      </w:r>
      <w:r w:rsidR="00A34E86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FA6A8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7939F4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34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A6A8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3</w:t>
      </w:r>
      <w:r w:rsidR="00A34E86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34E86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5C5A9B" w:rsidRPr="0056257A" w:rsidRDefault="00F672AD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представь себе на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</w:t>
      </w:r>
      <w:r w:rsidR="005C5A9B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5A9B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="005C5A9B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жили мы без книг?</w:t>
      </w:r>
      <w:r w:rsidR="005C5A9B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 делал ученик,</w:t>
      </w:r>
      <w:r w:rsidR="005C5A9B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4195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было бы книг.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8A1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</w:t>
      </w:r>
    </w:p>
    <w:p w:rsidR="00A8353E" w:rsidRPr="0056257A" w:rsidRDefault="005C5A9B" w:rsidP="005625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хотел развеять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скуку,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найти ответ.</w:t>
      </w:r>
      <w:r w:rsidR="00F672AD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Потянул за книжкой руку,</w:t>
      </w:r>
      <w:r w:rsidR="00F672AD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полке нет!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353E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C23599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18A1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672AD" w:rsidRPr="0056257A" w:rsidRDefault="005C5A9B" w:rsidP="005625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нельзя себе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момент возник,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тебя могли оставить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герои детских книг.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4418A1" w:rsidRPr="0056257A" w:rsidRDefault="005C5A9B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0F543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445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знаете, что страну </w:t>
      </w:r>
      <w:proofErr w:type="gramStart"/>
      <w:r w:rsidR="00F8445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 населяют</w:t>
      </w:r>
      <w:proofErr w:type="gramEnd"/>
      <w:r w:rsidR="00F8445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добрые и злые герои: гномы и тролли, колдуны и лешие, Баба-Яга и Кощей Бессмертный, Иван-</w:t>
      </w:r>
      <w:r w:rsidR="00F8445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царевич и Елена Прекрасная.</w:t>
      </w:r>
      <w:r w:rsidR="005B5726" w:rsidRPr="00562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B5726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сказке всегда происходят необычные события, удивительные и таинственные. </w:t>
      </w:r>
      <w:r w:rsidR="00F8445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Закроем глаза и представим, что мы </w:t>
      </w:r>
      <w:proofErr w:type="gramStart"/>
      <w:r w:rsidR="00E03E4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идём </w:t>
      </w:r>
      <w:r w:rsidR="00F8445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</w:t>
      </w:r>
      <w:proofErr w:type="gramEnd"/>
      <w:r w:rsidR="00F8445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-далеко, через моря и океаны, леса и степи. </w:t>
      </w:r>
      <w:r w:rsidR="00AA2B85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4315" w:rsidRPr="0056257A" w:rsidRDefault="00AA2B85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3E4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0108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7792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03E4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F543A" w:rsidRPr="0056257A" w:rsidRDefault="00F84459" w:rsidP="0084718D">
      <w:pPr>
        <w:pStyle w:val="a4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(Звучит </w:t>
      </w:r>
      <w:r w:rsidR="0097591F"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музыкальное сопровождение</w:t>
      </w:r>
      <w:r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824766"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Приходите в гости к </w:t>
      </w:r>
      <w:proofErr w:type="gramStart"/>
      <w:r w:rsidR="00824766"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нам</w:t>
      </w:r>
      <w:r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824766"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2100E"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</w:t>
      </w:r>
      <w:proofErr w:type="gramEnd"/>
      <w:r w:rsidR="0052100E"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24766"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</w:t>
      </w:r>
      <w:r w:rsidR="004418A1"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24766"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5B5726" w:rsidRPr="005625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</w:p>
    <w:p w:rsidR="005C5A9B" w:rsidRPr="0056257A" w:rsidRDefault="005C5A9B" w:rsidP="0056257A">
      <w:pPr>
        <w:pStyle w:val="a4"/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</w:t>
      </w:r>
    </w:p>
    <w:p w:rsidR="00834315" w:rsidRPr="0056257A" w:rsidRDefault="005C5A9B" w:rsidP="0056257A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сказку, а вернее, присказку!</w:t>
      </w:r>
      <w:r w:rsidR="00834315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нашем царстве-государстве,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Далеко ли, близко ли,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лесами, за долами,</w:t>
      </w:r>
      <w:r w:rsidR="00834315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FF0FA1" w:rsidRPr="0056257A" w:rsidRDefault="005C5A9B" w:rsidP="0056257A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высокими домами</w:t>
      </w:r>
      <w:r w:rsidR="00FF0FA1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</w:t>
      </w:r>
    </w:p>
    <w:p w:rsidR="00FF0FA1" w:rsidRPr="0056257A" w:rsidRDefault="005C5A9B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Стеной стоит дремучий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</w:t>
      </w:r>
      <w:r w:rsidR="00FF0FA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FF0FA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18A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F0FA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F0FA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0FA1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  <w:r w:rsidR="00FA6A8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834315" w:rsidRPr="0056257A" w:rsidRDefault="005C5A9B" w:rsidP="0056257A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полон сказок и чудес.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0659" w:rsidRPr="00562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Ученик </w:t>
      </w:r>
      <w:r w:rsidR="00834315" w:rsidRPr="00562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060659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60659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Если сказка в дверь </w:t>
      </w:r>
      <w:proofErr w:type="gramStart"/>
      <w:r w:rsidR="00060659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стучится, </w:t>
      </w:r>
      <w:r w:rsidR="00834315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834315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344B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</w:t>
      </w:r>
      <w:r w:rsidR="00834315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34315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5</w:t>
      </w:r>
    </w:p>
    <w:p w:rsidR="000F543A" w:rsidRPr="0056257A" w:rsidRDefault="00060659" w:rsidP="0056257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Ты скорей её впусти, </w:t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Потому</w:t>
      </w:r>
      <w:proofErr w:type="gramEnd"/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сказка – птица: </w:t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Чуть спугнёшь – и улетит. </w:t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Ученик </w:t>
      </w:r>
      <w:r w:rsidR="00A34E86" w:rsidRPr="00562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мире много сказок </w:t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Грустных и смешных. </w:t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прожить на свете </w:t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Нам никак без них!</w:t>
      </w:r>
      <w:r w:rsidR="003A4195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</w:p>
    <w:p w:rsidR="00FF0FA1" w:rsidRPr="0056257A" w:rsidRDefault="00A34E86" w:rsidP="0056257A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 4</w:t>
      </w:r>
      <w:r w:rsidR="000F543A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F543A" w:rsidRPr="005625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подрастём, другими </w:t>
      </w:r>
      <w:proofErr w:type="gramStart"/>
      <w:r w:rsidR="000F543A" w:rsidRPr="0056257A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станем,</w:t>
      </w:r>
      <w:r w:rsidR="000F543A" w:rsidRPr="0056257A">
        <w:rPr>
          <w:rFonts w:ascii="Times New Roman" w:hAnsi="Times New Roman" w:cs="Times New Roman"/>
          <w:sz w:val="28"/>
          <w:szCs w:val="28"/>
        </w:rPr>
        <w:br/>
      </w:r>
      <w:r w:rsidR="000F543A" w:rsidRPr="005625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0F543A" w:rsidRPr="0056257A">
        <w:rPr>
          <w:rFonts w:ascii="Times New Roman" w:hAnsi="Times New Roman" w:cs="Times New Roman"/>
          <w:sz w:val="28"/>
          <w:szCs w:val="28"/>
          <w:shd w:val="clear" w:color="auto" w:fill="FFFFFF"/>
        </w:rPr>
        <w:t>, может быть, среди забот</w:t>
      </w:r>
      <w:r w:rsidR="000F543A" w:rsidRPr="0056257A">
        <w:rPr>
          <w:rFonts w:ascii="Times New Roman" w:hAnsi="Times New Roman" w:cs="Times New Roman"/>
          <w:sz w:val="28"/>
          <w:szCs w:val="28"/>
        </w:rPr>
        <w:br/>
      </w:r>
      <w:r w:rsidR="000F543A" w:rsidRPr="0056257A">
        <w:rPr>
          <w:rFonts w:ascii="Times New Roman" w:hAnsi="Times New Roman" w:cs="Times New Roman"/>
          <w:sz w:val="28"/>
          <w:szCs w:val="28"/>
          <w:shd w:val="clear" w:color="auto" w:fill="FFFFFF"/>
        </w:rPr>
        <w:t>Мы сказке верить перестанем,</w:t>
      </w:r>
      <w:r w:rsidR="000F543A" w:rsidRPr="0056257A">
        <w:rPr>
          <w:rFonts w:ascii="Times New Roman" w:hAnsi="Times New Roman" w:cs="Times New Roman"/>
          <w:sz w:val="28"/>
          <w:szCs w:val="28"/>
        </w:rPr>
        <w:br/>
      </w:r>
      <w:r w:rsidR="000F543A" w:rsidRPr="0056257A">
        <w:rPr>
          <w:rFonts w:ascii="Times New Roman" w:hAnsi="Times New Roman" w:cs="Times New Roman"/>
          <w:sz w:val="28"/>
          <w:szCs w:val="28"/>
          <w:shd w:val="clear" w:color="auto" w:fill="FFFFFF"/>
        </w:rPr>
        <w:t>Но сказка снова к нам придёт!</w:t>
      </w:r>
    </w:p>
    <w:p w:rsidR="00A8353E" w:rsidRPr="0056257A" w:rsidRDefault="004C0AE9" w:rsidP="0084718D">
      <w:pPr>
        <w:pStyle w:val="a4"/>
        <w:numPr>
          <w:ilvl w:val="0"/>
          <w:numId w:val="22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(Музык</w:t>
      </w:r>
      <w:r w:rsidR="0097591F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выключ</w:t>
      </w:r>
      <w:r w:rsidR="0097591F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ить</w:t>
      </w: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A8353E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</w:t>
      </w:r>
    </w:p>
    <w:p w:rsidR="00E03E44" w:rsidRPr="0056257A" w:rsidRDefault="00E03E44" w:rsidP="0056257A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6BF2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34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08055A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6</w:t>
      </w:r>
    </w:p>
    <w:p w:rsidR="00846BF2" w:rsidRPr="0056257A" w:rsidRDefault="000F543A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46BF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нет на свете человека, который не любил бы сказок.</w:t>
      </w:r>
      <w:r w:rsidR="00060659" w:rsidRPr="0056257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846BF2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846BF2" w:rsidRPr="0056257A" w:rsidRDefault="00846BF2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– это древнейшая форма устного народного творчества. </w:t>
      </w:r>
      <w:r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846BF2" w:rsidRPr="0056257A" w:rsidRDefault="00846BF2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Появились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 давно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ещё не было письменности.</w:t>
      </w:r>
      <w:r w:rsidR="0067272D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передавались они устно от одного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="0067272D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другому. Часто новый рассказчик что-то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добавлял, </w:t>
      </w:r>
      <w:r w:rsidR="0067272D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изменял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те сказки, которые дошли до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нас,  стали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называться народными.</w:t>
      </w:r>
    </w:p>
    <w:p w:rsidR="00846BF2" w:rsidRPr="0056257A" w:rsidRDefault="00B8723E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 1</w:t>
      </w:r>
      <w:proofErr w:type="gramEnd"/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бывают сказки?</w:t>
      </w:r>
    </w:p>
    <w:p w:rsidR="00846BF2" w:rsidRPr="0056257A" w:rsidRDefault="00B8723E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бывают   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волшебные.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</w:t>
      </w:r>
      <w:r w:rsidR="00BB3910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</w:t>
      </w:r>
      <w:r w:rsidR="00DA4B2D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</w:t>
      </w:r>
      <w:r w:rsidR="00BB3910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344B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</w:t>
      </w:r>
      <w:r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</w:t>
      </w:r>
      <w:r w:rsidR="0008055A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7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2D04DA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46BF2" w:rsidRPr="0056257A" w:rsidRDefault="00846BF2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действуют люди и фантастические существа. В этих сказках речь идёт о приключениях, обязательно</w:t>
      </w:r>
      <w:r w:rsidR="0068162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волшебством. Как правило, приключения</w:t>
      </w:r>
      <w:r w:rsidR="0067272D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повторялись три раза.</w:t>
      </w:r>
    </w:p>
    <w:p w:rsidR="00846BF2" w:rsidRPr="0056257A" w:rsidRDefault="00B8723E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</w:t>
      </w:r>
      <w:r w:rsidR="00846BF2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681622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бывают 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бытовые. </w:t>
      </w:r>
      <w:r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</w:t>
      </w:r>
      <w:r w:rsidR="00BB3910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</w:t>
      </w:r>
      <w:r w:rsidR="0097591F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</w:t>
      </w:r>
      <w:r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</w:t>
      </w:r>
      <w:r w:rsidR="00344B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</w:t>
      </w:r>
      <w:r w:rsidR="0008055A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8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2D04DA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846BF2" w:rsidRPr="0056257A" w:rsidRDefault="00846BF2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них, как и в</w:t>
      </w:r>
      <w:r w:rsidR="00FF0FA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волшебных, главные персонажи 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FA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люди.</w:t>
      </w:r>
      <w:r w:rsidR="00E4438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в волшебных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сказках  победа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одерживается с </w:t>
      </w:r>
      <w:r w:rsidR="00E4438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чародейства, то здесь герои становятся </w:t>
      </w:r>
      <w:r w:rsidR="00E4438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благодаря своему уму, смекалке, смелости</w:t>
      </w:r>
      <w:r w:rsidR="00E4438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хитрости.</w:t>
      </w:r>
    </w:p>
    <w:p w:rsidR="00846BF2" w:rsidRPr="0056257A" w:rsidRDefault="00B8723E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4</w:t>
      </w:r>
    </w:p>
    <w:p w:rsidR="00BB3910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бывают о 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животных.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BB3910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</w:t>
      </w:r>
      <w:r w:rsidR="00344B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</w:t>
      </w:r>
      <w:r w:rsidR="0008055A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9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B3910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846BF2" w:rsidRPr="0056257A" w:rsidRDefault="00846BF2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сказках о животных главными героями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E4438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масками которых скрывается человек, </w:t>
      </w:r>
      <w:r w:rsidR="00E44384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пороки и добродетели.</w:t>
      </w:r>
    </w:p>
    <w:p w:rsidR="000A23CD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3C382A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46BF2" w:rsidRPr="0056257A" w:rsidRDefault="00846BF2" w:rsidP="00344B7A">
      <w:pPr>
        <w:spacing w:after="0" w:line="360" w:lineRule="auto"/>
        <w:ind w:left="6946" w:hanging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народных сказок есть 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авторские (литературные)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сказки.</w:t>
      </w:r>
      <w:r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3C382A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</w:t>
      </w:r>
      <w:r w:rsidR="00AD4FA5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             </w:t>
      </w:r>
      <w:r w:rsidR="00344B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</w:t>
      </w:r>
      <w:r w:rsidR="0008055A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10</w:t>
      </w:r>
    </w:p>
    <w:p w:rsidR="00846BF2" w:rsidRPr="0056257A" w:rsidRDefault="0082476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сказки были созданы писателями.                                                </w:t>
      </w:r>
      <w:r w:rsidR="00846BF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зачем нужны сказки? Чему они учат?</w:t>
      </w:r>
    </w:p>
    <w:p w:rsidR="008A424B" w:rsidRPr="0056257A" w:rsidRDefault="005B5726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</w:t>
      </w:r>
      <w:r w:rsidR="00D56178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B5726" w:rsidRPr="0056257A" w:rsidRDefault="005B572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д</w:t>
      </w:r>
      <w:r w:rsidR="00846BF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обру, правде и справедливости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5726" w:rsidRPr="0056257A" w:rsidRDefault="005B5726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</w:t>
      </w:r>
    </w:p>
    <w:p w:rsidR="000D2D83" w:rsidRPr="0056257A" w:rsidRDefault="005B5726" w:rsidP="0056257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</w:t>
      </w:r>
      <w:r w:rsidR="00846BF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победить зло, коварство, ложь.</w:t>
      </w:r>
    </w:p>
    <w:p w:rsidR="00C91BF5" w:rsidRPr="0056257A" w:rsidRDefault="00B533AD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3</w:t>
      </w:r>
    </w:p>
    <w:p w:rsidR="00424F75" w:rsidRPr="0056257A" w:rsidRDefault="005B5726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заканчиваются сказки всегда счастливо. </w:t>
      </w:r>
      <w:proofErr w:type="gramStart"/>
      <w:r w:rsidR="00B533AD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2D83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сем </w:t>
      </w:r>
      <w:r w:rsidR="00424F75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2D83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знакомы</w:t>
      </w:r>
      <w:proofErr w:type="gramEnd"/>
      <w:r w:rsidR="00424F75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2D83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слова </w:t>
      </w:r>
      <w:r w:rsidR="00B533AD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0D2D83" w:rsidRPr="0056257A" w:rsidRDefault="00424F75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 </w:t>
      </w:r>
      <w:r w:rsidR="000D2D83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С. </w:t>
      </w:r>
      <w:proofErr w:type="gramStart"/>
      <w:r w:rsidR="000D2D83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Пушкина:  «</w:t>
      </w:r>
      <w:proofErr w:type="gramEnd"/>
      <w:r w:rsidR="000D2D83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ложь, да в ней намёк! Добрым молодцам урок!»</w:t>
      </w:r>
      <w:r w:rsidR="0097591F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591F"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(хором)</w:t>
      </w:r>
    </w:p>
    <w:p w:rsidR="00AD3549" w:rsidRPr="0056257A" w:rsidRDefault="00D56178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5B5726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пройдёмся с вами по следам героев сказок, вспомним некоторые из них. </w:t>
      </w:r>
      <w:r w:rsidR="005B5726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766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(Ученики уходят)</w:t>
      </w:r>
    </w:p>
    <w:p w:rsidR="00AD3549" w:rsidRPr="0056257A" w:rsidRDefault="00824766" w:rsidP="005625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013257"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</w:t>
      </w:r>
      <w:r w:rsidR="00AD3549"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</w:t>
      </w:r>
      <w:r w:rsidR="00013257"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 девочка Маша</w:t>
      </w:r>
      <w:r w:rsidR="00AD3549"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мальчик Витя.)</w:t>
      </w:r>
    </w:p>
    <w:p w:rsidR="00013257" w:rsidRPr="0056257A" w:rsidRDefault="00AD3549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013257" w:rsidRPr="0056257A" w:rsidRDefault="00013257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сказки я люблю, с детства их читаю,</w:t>
      </w:r>
    </w:p>
    <w:p w:rsidR="00013257" w:rsidRPr="0056257A" w:rsidRDefault="00013257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попасть в одну из сказок я давно мечтаю!</w:t>
      </w:r>
    </w:p>
    <w:p w:rsidR="00AD3549" w:rsidRPr="0056257A" w:rsidRDefault="00013257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Витя</w:t>
      </w:r>
      <w:r w:rsidR="00AD354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257" w:rsidRPr="0056257A" w:rsidRDefault="00013257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первый век сейчас — сказок не бывает,</w:t>
      </w:r>
    </w:p>
    <w:p w:rsidR="00013257" w:rsidRPr="0056257A" w:rsidRDefault="00013257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чудес на свете нет, все об этом знают!</w:t>
      </w:r>
    </w:p>
    <w:p w:rsidR="00013257" w:rsidRPr="0056257A" w:rsidRDefault="00013257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</w:p>
    <w:p w:rsidR="00013257" w:rsidRPr="0056257A" w:rsidRDefault="00013257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этом убед</w:t>
      </w:r>
      <w:r w:rsidR="00960A1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иться, нужно в сказке очутиться.</w:t>
      </w:r>
    </w:p>
    <w:p w:rsidR="00013257" w:rsidRPr="0056257A" w:rsidRDefault="00D56178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013257" w:rsidRPr="0056257A" w:rsidRDefault="00013257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же, </w:t>
      </w:r>
      <w:proofErr w:type="spell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Витенька</w:t>
      </w:r>
      <w:proofErr w:type="spell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вперёд,</w:t>
      </w:r>
    </w:p>
    <w:p w:rsidR="00013257" w:rsidRPr="0056257A" w:rsidRDefault="00013257" w:rsidP="00BB2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гости нас зовёт!</w:t>
      </w:r>
    </w:p>
    <w:p w:rsidR="0097591F" w:rsidRPr="0056257A" w:rsidRDefault="00BB235F" w:rsidP="0056257A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5726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3257" w:rsidRPr="005625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Звучит </w:t>
      </w:r>
      <w:proofErr w:type="gramStart"/>
      <w:r w:rsidR="0097591F" w:rsidRPr="005625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песня</w:t>
      </w:r>
      <w:r w:rsidR="005B5726" w:rsidRPr="005625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="00013257" w:rsidRPr="005625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013257" w:rsidRPr="005625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Маленькая страна»</w:t>
      </w:r>
      <w:r w:rsidR="0097591F" w:rsidRPr="005625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(минус)</w:t>
      </w:r>
      <w:r w:rsidR="0052100E" w:rsidRPr="005625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960A11" w:rsidRPr="005625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№</w:t>
      </w:r>
      <w:r w:rsidR="000612B1" w:rsidRPr="005625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="0097591F" w:rsidRPr="005625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013257" w:rsidRPr="0056257A" w:rsidRDefault="0097591F" w:rsidP="00BB235F">
      <w:pPr>
        <w:pStyle w:val="a4"/>
        <w:shd w:val="clear" w:color="auto" w:fill="FFFFFF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="00013257" w:rsidRPr="00344B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оявляется Сказочница.)</w:t>
      </w:r>
    </w:p>
    <w:p w:rsidR="00013257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   </w:t>
      </w:r>
      <w:r w:rsidR="00013257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DA4B2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A4B2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34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A4B2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3257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8055A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11 </w:t>
      </w:r>
      <w:r w:rsidR="00AD3549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3257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846BF2" w:rsidRPr="0056257A" w:rsidRDefault="00846BF2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гуляют по свету, ночь запрягая в карету.</w:t>
      </w:r>
    </w:p>
    <w:p w:rsidR="00846BF2" w:rsidRPr="0056257A" w:rsidRDefault="00846BF2" w:rsidP="006073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живут на полянах, бродят на зорьке в туманах.</w:t>
      </w:r>
    </w:p>
    <w:p w:rsidR="00846BF2" w:rsidRPr="0056257A" w:rsidRDefault="00846BF2" w:rsidP="006073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озарив чудесами, сказки летят над лесами.</w:t>
      </w:r>
    </w:p>
    <w:p w:rsidR="00846BF2" w:rsidRPr="0056257A" w:rsidRDefault="00846BF2" w:rsidP="006073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подоконник садятся, в окна, как в речку, глядятся.</w:t>
      </w:r>
    </w:p>
    <w:p w:rsidR="00846BF2" w:rsidRPr="0056257A" w:rsidRDefault="00846BF2" w:rsidP="006073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Золушку выручит Фея…  Не станет Горыныча-змея…</w:t>
      </w:r>
    </w:p>
    <w:p w:rsidR="00846BF2" w:rsidRPr="0056257A" w:rsidRDefault="00846BF2" w:rsidP="006073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со мною повсюду, их никогда не забуду.</w:t>
      </w:r>
    </w:p>
    <w:p w:rsidR="00846BF2" w:rsidRPr="0056257A" w:rsidRDefault="00846BF2" w:rsidP="006073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«Пусть зло на проделки хитро, но всё ж побеждает добро!».</w:t>
      </w:r>
    </w:p>
    <w:p w:rsidR="00AD3549" w:rsidRPr="0056257A" w:rsidRDefault="00846BF2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</w:t>
      </w:r>
      <w:r w:rsidR="00AD3549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3549" w:rsidRPr="0056257A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AD3549"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Показывает книгу.)</w:t>
      </w:r>
    </w:p>
    <w:p w:rsidR="00013257" w:rsidRPr="0056257A" w:rsidRDefault="00AA2B85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книге много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 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 она секрет.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её нам прочитать, заклинанье надо знать: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«Сказка, сказка, отзовись, поскорее к нам явись».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только заклинанье дружно мы произнесём,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 сказку, без сомненья, вместе с вами попадём.</w:t>
      </w:r>
    </w:p>
    <w:p w:rsidR="00013257" w:rsidRPr="0056257A" w:rsidRDefault="0097591F" w:rsidP="00607362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(Музыку </w:t>
      </w:r>
      <w:proofErr w:type="gramStart"/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отключить)</w:t>
      </w:r>
      <w:r w:rsidR="007100D9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proofErr w:type="gramEnd"/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(Отключить показ слайдов.)</w:t>
      </w:r>
    </w:p>
    <w:p w:rsidR="00FF2209" w:rsidRPr="0056257A" w:rsidRDefault="00FF2209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(Обращается к Маше и Вите)</w:t>
      </w:r>
    </w:p>
    <w:p w:rsidR="00013257" w:rsidRPr="0056257A" w:rsidRDefault="00FF2209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красна девица, здравствуй, добрый молодец! Откуда родом будете и куда путь держите? И как вас звать-величать?</w:t>
      </w:r>
    </w:p>
    <w:p w:rsidR="0052100E" w:rsidRPr="0056257A" w:rsidRDefault="0052100E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Витя</w:t>
      </w:r>
      <w:r w:rsidR="00013257" w:rsidRPr="0056257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(шепчет Маше.)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ей отвечать, с незнакомыми людьми говорить не будем! 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(Обходит </w:t>
      </w:r>
      <w:r w:rsidR="00FF2209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Сказочницу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всех сторон, рассматривает.)</w:t>
      </w:r>
    </w:p>
    <w:p w:rsidR="00013257" w:rsidRPr="0056257A" w:rsidRDefault="00F11C12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мы на В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вдво</w:t>
      </w:r>
      <w:r w:rsidR="00FF220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013257" w:rsidRPr="0056257A" w:rsidRDefault="00FF2209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никак не узнаё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013257" w:rsidRPr="0056257A" w:rsidRDefault="00F11C12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спросить без смеха:</w:t>
      </w:r>
    </w:p>
    <w:p w:rsidR="00013257" w:rsidRPr="0056257A" w:rsidRDefault="00F11C12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460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Эдита</w:t>
      </w:r>
      <w:proofErr w:type="gramEnd"/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Пьеха?</w:t>
      </w:r>
    </w:p>
    <w:p w:rsidR="00A508FA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местной филармонии</w:t>
      </w:r>
      <w:r w:rsidR="0008055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257" w:rsidRPr="0056257A" w:rsidRDefault="00A508FA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1C1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ыступали в том сезоне В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ы?</w:t>
      </w:r>
    </w:p>
    <w:p w:rsidR="00013257" w:rsidRPr="0056257A" w:rsidRDefault="00F11C12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ты, Витя, постыдись, ты получше приглядись,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же </w:t>
      </w:r>
      <w:r w:rsidR="00FF220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добрая и самая умная,</w:t>
      </w:r>
    </w:p>
    <w:p w:rsidR="00013257" w:rsidRPr="0056257A" w:rsidRDefault="00FF2209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 свете знает, мысли по глазам читает!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(Обращается к </w:t>
      </w:r>
      <w:r w:rsidR="00FF2209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Сказочниц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е.)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нас, пожалуйста, извините,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— Маша, а это — Витя,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сказки мало читает</w:t>
      </w:r>
    </w:p>
    <w:p w:rsidR="00013257" w:rsidRPr="0056257A" w:rsidRDefault="00F11C12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В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ас, наверное, не знает!</w:t>
      </w:r>
    </w:p>
    <w:p w:rsidR="00013257" w:rsidRPr="0056257A" w:rsidRDefault="00F11C12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Витя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часто случается.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кто-то в кого-нибудь превращается,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поколдовать, чудеса нам показать?</w:t>
      </w:r>
    </w:p>
    <w:p w:rsidR="00013257" w:rsidRPr="0056257A" w:rsidRDefault="00FF2209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Сказочница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Вижу, молодец сомневается, что я </w:t>
      </w:r>
      <w:r w:rsidR="00FF220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нужно доказать — будем Витю превращать!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платком взмахну и по кругу обойду,</w:t>
      </w:r>
    </w:p>
    <w:p w:rsidR="00013257" w:rsidRPr="0056257A" w:rsidRDefault="00013257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Хлопну, топну, раз, два, три -— что случилось, посмотри!</w:t>
      </w:r>
    </w:p>
    <w:p w:rsidR="00013257" w:rsidRPr="0056257A" w:rsidRDefault="00215BBA" w:rsidP="00607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FF2209"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Сказочница</w:t>
      </w:r>
      <w:r w:rsidR="00013257"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накрывает Витю платком, с это время мальчик надевает на голову парик или специальный ободок с косичками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013257"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215BBA" w:rsidRPr="0056257A" w:rsidRDefault="000612B1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="00215BBA"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итя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чудеса? Здесь коса и здесь коса!</w:t>
      </w:r>
    </w:p>
    <w:p w:rsidR="0052100E" w:rsidRPr="0056257A" w:rsidRDefault="00215BBA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Маша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 косичками, будешь мне сестричкою!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Витя 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(плачет, обращается к </w:t>
      </w:r>
      <w:r w:rsidR="00960A11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Сказочнице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F220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тенька, меня простите, снова в парня превратите. Верю в ваши чудеса, </w:t>
      </w:r>
      <w:r w:rsidR="00FF220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Сказочница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-краса!</w:t>
      </w:r>
    </w:p>
    <w:p w:rsidR="00FF2209" w:rsidRPr="0056257A" w:rsidRDefault="00FF2209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Так-то лучше, молодец, мне поверил, наконец.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я тебя прощаю, заклинание снимаю!</w:t>
      </w:r>
    </w:p>
    <w:p w:rsidR="00013257" w:rsidRPr="0056257A" w:rsidRDefault="00FF2209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(Сказочница </w:t>
      </w:r>
      <w:r w:rsidR="00013257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колдует, Витя «превращается» в мальчика.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F2209" w:rsidRPr="0056257A" w:rsidRDefault="00FF2209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друзья, впер</w:t>
      </w:r>
      <w:r w:rsidR="00FF220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д, сказка в гости нас зов</w:t>
      </w:r>
      <w:r w:rsidR="00FF220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т!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вас сопровождать, если нужно, помогать!</w:t>
      </w:r>
    </w:p>
    <w:p w:rsidR="00013257" w:rsidRPr="0056257A" w:rsidRDefault="00A43ADB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(Витя и Маша уходят)</w:t>
      </w:r>
    </w:p>
    <w:p w:rsidR="00013257" w:rsidRPr="0056257A" w:rsidRDefault="00960A11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1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день и час приходит,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ждут с надеждой их приход,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чудо снова происходит,</w:t>
      </w:r>
    </w:p>
    <w:p w:rsidR="00013257" w:rsidRPr="0056257A" w:rsidRDefault="00FF2209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сказка в гости позовё</w:t>
      </w:r>
      <w:r w:rsidR="0001325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т!</w:t>
      </w:r>
    </w:p>
    <w:p w:rsidR="00960A11" w:rsidRPr="0056257A" w:rsidRDefault="00960A11" w:rsidP="00A46394">
      <w:pPr>
        <w:shd w:val="clear" w:color="auto" w:fill="FFFFFF"/>
        <w:tabs>
          <w:tab w:val="center" w:pos="482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 2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мож</w:t>
      </w:r>
      <w:r w:rsidR="00FF220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всё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случиться,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сказка впереди.</w:t>
      </w:r>
    </w:p>
    <w:p w:rsidR="00013257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двери постучится,</w:t>
      </w:r>
    </w:p>
    <w:p w:rsidR="00DA4B2D" w:rsidRPr="0056257A" w:rsidRDefault="0001325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гостю: «Заходи!»</w:t>
      </w:r>
      <w:r w:rsidR="000A531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A5317" w:rsidRPr="0056257A" w:rsidRDefault="000A5317" w:rsidP="00A4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proofErr w:type="gramStart"/>
      <w:r w:rsidR="00846BF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46BF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её первый житель. </w:t>
      </w:r>
      <w:r w:rsidR="00AD4FA5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D4FA5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Входит  Незнайка</w:t>
      </w:r>
      <w:proofErr w:type="gramEnd"/>
      <w:r w:rsidR="00AD4FA5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="00AD4FA5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846BF2" w:rsidRPr="0056257A" w:rsidRDefault="00846BF2" w:rsidP="00A46394">
      <w:pPr>
        <w:pStyle w:val="a4"/>
        <w:numPr>
          <w:ilvl w:val="0"/>
          <w:numId w:val="14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музыкальное сопровождение </w:t>
      </w:r>
      <w:r w:rsidR="00FE4607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«Выход Незнайки» </w:t>
      </w: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</w:t>
      </w:r>
      <w:r w:rsidR="009057D6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612B1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0A5317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1 куплет</w:t>
      </w: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).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</w:p>
    <w:p w:rsidR="00846BF2" w:rsidRPr="0056257A" w:rsidRDefault="00846BF2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Вы меня узнали? (Да!)</w:t>
      </w:r>
    </w:p>
    <w:p w:rsidR="00846BF2" w:rsidRPr="0056257A" w:rsidRDefault="00846BF2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рассказать вам одну историю. Недавно я нашёл очень старую книгу со сказками. Но вот беда, там не хватает страниц. Ребята! Помогите мне по описанию узнать героев сказок.  Вот только читать я тоже не умею. </w:t>
      </w:r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ведущему</w:t>
      </w:r>
      <w:r w:rsidR="00FE460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Прочита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вопросы.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8579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</w:t>
      </w:r>
    </w:p>
    <w:p w:rsidR="00846BF2" w:rsidRPr="0056257A" w:rsidRDefault="00846BF2" w:rsidP="00A46394">
      <w:pPr>
        <w:numPr>
          <w:ilvl w:val="0"/>
          <w:numId w:val="2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гулял по лесу смело,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Но лиса героя съела.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прощанье спел бедняжка,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Его звали… (Чебурашка – Колобок).                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(Первый ответ выкрикивает Незнайка).</w:t>
      </w:r>
    </w:p>
    <w:p w:rsidR="00846BF2" w:rsidRPr="0056257A" w:rsidRDefault="00846BF2" w:rsidP="00A46394">
      <w:pPr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Росточком с дюйм –                                                                                                       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 она мала!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Стройная </w:t>
      </w:r>
      <w:proofErr w:type="spell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фигурочка</w:t>
      </w:r>
      <w:proofErr w:type="spell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зовут … (Снегурочка – </w:t>
      </w:r>
      <w:proofErr w:type="spell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460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BF2" w:rsidRPr="0056257A" w:rsidRDefault="00846BF2" w:rsidP="00A46394">
      <w:pPr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 он как-то хвостик,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 его вернули гости.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Он ворчлив как старичок,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Этот грустный… (Пятачок –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ослик  </w:t>
      </w:r>
      <w:proofErr w:type="spell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6BF2" w:rsidRPr="0056257A" w:rsidRDefault="00846BF2" w:rsidP="00A46394">
      <w:pPr>
        <w:pStyle w:val="a4"/>
        <w:numPr>
          <w:ilvl w:val="0"/>
          <w:numId w:val="22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в бутылке сотни лет,                                                                                                        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Наконец увидел свет.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Бородою он оброс,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Это добрый… (Дед Мороз – Старик-Хоттабыч).</w:t>
      </w:r>
    </w:p>
    <w:p w:rsidR="00846BF2" w:rsidRPr="0056257A" w:rsidRDefault="00846BF2" w:rsidP="00A46394">
      <w:pPr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пиявок добывал,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Карабасу продавал,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Весь пропах болотной тиной,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Его звали… (Буратино – </w:t>
      </w:r>
      <w:proofErr w:type="spell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Дуремар</w:t>
      </w:r>
      <w:proofErr w:type="spell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6BF2" w:rsidRPr="0056257A" w:rsidRDefault="00846BF2" w:rsidP="00A46394">
      <w:pPr>
        <w:numPr>
          <w:ilvl w:val="0"/>
          <w:numId w:val="3"/>
        </w:numPr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узнает, подглядит,</w:t>
      </w:r>
    </w:p>
    <w:p w:rsidR="00846BF2" w:rsidRPr="0056257A" w:rsidRDefault="00846BF2" w:rsidP="0056257A">
      <w:pPr>
        <w:tabs>
          <w:tab w:val="left" w:pos="38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Всем мешает и вредит.</w:t>
      </w:r>
      <w:r w:rsidR="000D2D8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Ей лишь </w:t>
      </w:r>
      <w:proofErr w:type="spell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 зовут её… (Яга – Шапокляк).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сначала мне надо научиться читать, а потом прочитать много книжек,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давать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правильные ответы.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                                                                                                   </w:t>
      </w:r>
      <w:r w:rsidR="00E2656E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тебе успехов.   До свидания, Незнайка.   А мы продолжим путешествие.  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предстоит нам дальняя. Соберём-ка мы котомочку дорожную. Нужно взять с собой вещи самые необходимые, да не простые, а волшебные.</w:t>
      </w:r>
    </w:p>
    <w:p w:rsidR="00846BF2" w:rsidRPr="0056257A" w:rsidRDefault="00424F75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</w:t>
      </w:r>
      <w:r w:rsidR="00846BF2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6BF2" w:rsidRPr="0056257A" w:rsidRDefault="002F0B68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Поиграем в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игру </w:t>
      </w:r>
      <w:r w:rsidR="00A43ADB"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gramEnd"/>
      <w:r w:rsidR="00846BF2"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Доскажите словечко».</w:t>
      </w:r>
    </w:p>
    <w:p w:rsidR="00711063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скатерть… (самобранка).</w:t>
      </w:r>
      <w:r w:rsidR="00DC60B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F0B68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460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0B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B68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шапка…(невидимка).</w:t>
      </w:r>
      <w:r w:rsidR="0071106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E460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4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460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106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063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13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палочка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выручалочка, волшебная).</w:t>
      </w:r>
      <w:r w:rsidR="0071106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4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11063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711063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  <w:r w:rsidR="0071106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сапоги…(скороходы).</w:t>
      </w:r>
      <w:r w:rsidR="00711063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</w:t>
      </w:r>
      <w:r w:rsidR="00FE4607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</w:t>
      </w:r>
      <w:r w:rsidR="00344B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</w:t>
      </w:r>
      <w:r w:rsidR="00FE4607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711063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711063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 ковёр…(самолёт)</w:t>
      </w:r>
      <w:r w:rsidR="00FE4607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063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</w:t>
      </w:r>
      <w:r w:rsidR="00344B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</w:t>
      </w:r>
      <w:r w:rsidR="00711063" w:rsidRPr="0056257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</w:t>
      </w:r>
      <w:r w:rsidR="00711063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ещё… клубочек.   Куда нас приведёт клубочек?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B02D2"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</w:t>
      </w:r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бросает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клубочек.)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Отгадайте загадку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Бабусю знает целый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свет,</w:t>
      </w:r>
      <w:r w:rsidR="00DA4B2D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роду лишь 300 лет.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на неведомых дорожках,</w:t>
      </w:r>
      <w:r w:rsidR="00DA4B2D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её на курьих ножках.   (Баба-Яга)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                                                                                                                             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Бабы у Яги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совсем одной ноги.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есть замечательный </w:t>
      </w:r>
    </w:p>
    <w:p w:rsidR="00F16466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летательный.  Какой?  (Метла)</w:t>
      </w:r>
      <w:r w:rsidR="006B02D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B02D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End"/>
      <w:r w:rsidR="006B02D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Сказочница уходят)</w:t>
      </w:r>
    </w:p>
    <w:p w:rsidR="00846BF2" w:rsidRPr="0056257A" w:rsidRDefault="00E2656E" w:rsidP="0056257A">
      <w:pPr>
        <w:pStyle w:val="a4"/>
        <w:numPr>
          <w:ilvl w:val="0"/>
          <w:numId w:val="14"/>
        </w:numPr>
        <w:spacing w:after="0" w:line="360" w:lineRule="auto"/>
        <w:ind w:left="-142" w:firstLine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6BF2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музыкальное сопровождение №</w:t>
      </w:r>
      <w:r w:rsidR="000612B1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846BF2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  Появляется Баба-</w:t>
      </w:r>
      <w:proofErr w:type="gramStart"/>
      <w:r w:rsidR="00846BF2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Яга,  поёт</w:t>
      </w:r>
      <w:proofErr w:type="gramEnd"/>
      <w:r w:rsidR="00846BF2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  <w:r w:rsidR="0079617F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</w:t>
      </w:r>
      <w:r w:rsidR="00A463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</w:t>
      </w:r>
      <w:r w:rsidR="0079617F"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2F0B68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</w:t>
      </w:r>
    </w:p>
    <w:p w:rsidR="004F0238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F0238" w:rsidRPr="0056257A" w:rsidRDefault="004F0238" w:rsidP="0056257A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нравятся птички и рыбки,</w:t>
      </w:r>
      <w:r w:rsidR="00F16466"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есёлая трель </w:t>
      </w:r>
      <w:proofErr w:type="gramStart"/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ручейка,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не могу без улыбки</w:t>
      </w:r>
      <w:r w:rsidR="00F16466"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мотреть на полёт мотылька!</w:t>
      </w:r>
    </w:p>
    <w:p w:rsidR="00215BBA" w:rsidRPr="0056257A" w:rsidRDefault="004F0238" w:rsidP="0056257A">
      <w:pPr>
        <w:spacing w:after="135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ждёт вас ужин и ночлег,</w:t>
      </w:r>
      <w:r w:rsidR="00F16466"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печку </w:t>
      </w:r>
      <w:proofErr w:type="gramStart"/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истоплю,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</w:t>
      </w:r>
      <w:proofErr w:type="gramEnd"/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мальчиков и девочек</w:t>
      </w:r>
      <w:r w:rsidR="00F16466"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</w:t>
      </w:r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люблю!</w:t>
      </w:r>
      <w:r w:rsidR="00215BBA"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846BF2" w:rsidRPr="0056257A" w:rsidRDefault="004F0238" w:rsidP="00A46394">
      <w:pPr>
        <w:pStyle w:val="a4"/>
        <w:numPr>
          <w:ilvl w:val="0"/>
          <w:numId w:val="14"/>
        </w:numPr>
        <w:spacing w:after="135" w:line="360" w:lineRule="auto"/>
        <w:ind w:left="426" w:hanging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(Музыку отключить)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вы румяненькие, сладенькие.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Безобразие, ну безобразие! Как это вы сюда пробрались без моего на то согласия? Думали незаметно пройти, да? Ха! На то я и Баба-Яга, учуяла (</w:t>
      </w:r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водит носом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Да-а! </w:t>
      </w:r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(чихает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) А-</w:t>
      </w:r>
      <w:proofErr w:type="spell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пхчи</w:t>
      </w:r>
      <w:proofErr w:type="spell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Смеётесь? Надо мной. И не боитесь? </w:t>
      </w:r>
    </w:p>
    <w:p w:rsidR="00846BF2" w:rsidRPr="0056257A" w:rsidRDefault="00846BF2" w:rsidP="00344B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сегодня у меня хорошее настроение, есть я вас не буду. Я даже танцевать хочу! Кто желает танцевать с красавицей? Молодой человек, пригласите танцевать!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(Танцует, напевая)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Пригласите, пригласите, пригласите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танец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 меня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пригласите.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две сотни с плеч долой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омут танца с головой,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Молодой человек,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Потанцуйте же с Ягой!  (</w:t>
      </w:r>
      <w:r w:rsidRPr="005625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Танцует, кружится и падает)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устала…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летала на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метле, </w:t>
      </w:r>
      <w:r w:rsidR="00F16466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ироги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пекла в золе,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избе кота гоняла,</w:t>
      </w:r>
      <w:r w:rsidR="00F16466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 сочиняла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BF2" w:rsidRPr="0056257A" w:rsidRDefault="00846BF2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Лешему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ходила, </w:t>
      </w:r>
      <w:r w:rsidR="00F16466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позабыла.</w:t>
      </w:r>
    </w:p>
    <w:p w:rsidR="007F235D" w:rsidRPr="0056257A" w:rsidRDefault="007F235D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ведь сто лет назад было, вот и позабыла. Буду читать по шпаргалке.</w:t>
      </w:r>
    </w:p>
    <w:p w:rsidR="000D2D83" w:rsidRPr="0056257A" w:rsidRDefault="000D2D83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83" w:rsidRPr="0056257A" w:rsidRDefault="000D2D83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мне, ребятки,</w:t>
      </w:r>
    </w:p>
    <w:p w:rsidR="00F16466" w:rsidRPr="0056257A" w:rsidRDefault="000D2D83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 мои загадки.</w:t>
      </w:r>
      <w:r w:rsidR="00F16466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235D" w:rsidRPr="0056257A" w:rsidRDefault="007F235D" w:rsidP="006972BA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зубов у Бабы-Яги?  (Один)</w:t>
      </w:r>
    </w:p>
    <w:p w:rsidR="007F235D" w:rsidRPr="0056257A" w:rsidRDefault="007F235D" w:rsidP="006972BA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Уплетая калачи,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Ехал парень на печи.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Прокатился по деревне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женился на царевне. (Емеля.)</w:t>
      </w:r>
    </w:p>
    <w:p w:rsidR="007F235D" w:rsidRPr="0056257A" w:rsidRDefault="00594F8A" w:rsidP="006972BA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Алё</w:t>
      </w:r>
      <w:r w:rsidR="007F235D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нушки-сестрицы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Унесли братишку птицы.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 они летят,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они глядят. (Гуси-лебеди.)</w:t>
      </w:r>
    </w:p>
    <w:p w:rsidR="007F235D" w:rsidRPr="0056257A" w:rsidRDefault="007F235D" w:rsidP="006972BA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друг у Ивана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Немного горбатым,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сделал счастливым его</w:t>
      </w:r>
    </w:p>
    <w:p w:rsidR="007F235D" w:rsidRPr="0056257A" w:rsidRDefault="00321CB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богатым. (Конё</w:t>
      </w:r>
      <w:r w:rsidR="007F235D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к-горбунок.)</w:t>
      </w:r>
    </w:p>
    <w:p w:rsidR="007F235D" w:rsidRPr="0056257A" w:rsidRDefault="007F235D" w:rsidP="006972BA">
      <w:pPr>
        <w:pStyle w:val="a4"/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скатерть знаменита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Тем, что кормит всех </w:t>
      </w:r>
      <w:proofErr w:type="spellStart"/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</w:t>
      </w:r>
      <w:r w:rsidR="00A43A11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ы'</w:t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</w:t>
      </w:r>
      <w:proofErr w:type="spellEnd"/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сама собой она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Вкусных кушаний полна. (Скатерть-самобранка.)</w:t>
      </w:r>
    </w:p>
    <w:p w:rsidR="007F235D" w:rsidRPr="0056257A" w:rsidRDefault="00321CB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D2D83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F235D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Ждали маму с </w:t>
      </w:r>
      <w:proofErr w:type="gramStart"/>
      <w:r w:rsidR="007F235D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молоком,</w:t>
      </w:r>
      <w:r w:rsidR="002F0B68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="002F0B68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F235D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пустили волка в дом...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Кем же были </w:t>
      </w:r>
      <w:proofErr w:type="gramStart"/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</w:t>
      </w:r>
      <w:r w:rsidR="00A44714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</w:t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аленькие</w:t>
      </w:r>
      <w:proofErr w:type="gramEnd"/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дети? (Семеро козлят.)</w:t>
      </w:r>
    </w:p>
    <w:p w:rsidR="007F235D" w:rsidRPr="0056257A" w:rsidRDefault="00321CB6" w:rsidP="006972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F235D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4F8A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235D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Убежали от грязнули</w:t>
      </w:r>
    </w:p>
    <w:p w:rsidR="007F235D" w:rsidRPr="0056257A" w:rsidRDefault="007F235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Чаш</w:t>
      </w:r>
      <w:r w:rsidR="00321CB6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ки, </w:t>
      </w: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ложки</w:t>
      </w:r>
      <w:proofErr w:type="gramEnd"/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кастрюли.</w:t>
      </w:r>
    </w:p>
    <w:p w:rsidR="007F235D" w:rsidRPr="0056257A" w:rsidRDefault="00321CB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Ищет их она, зовё</w:t>
      </w:r>
      <w:r w:rsidR="007F235D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</w:p>
    <w:p w:rsidR="007F235D" w:rsidRPr="0056257A" w:rsidRDefault="00321CB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дороге слё</w:t>
      </w:r>
      <w:r w:rsidR="004C23D9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 льё</w:t>
      </w:r>
      <w:r w:rsidR="007F235D" w:rsidRPr="00562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(Бабушка Федора.)</w:t>
      </w:r>
    </w:p>
    <w:p w:rsidR="00846BF2" w:rsidRPr="0056257A" w:rsidRDefault="00846BF2" w:rsidP="0056257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 xml:space="preserve">- Молодцы, ребятки, знаете отгадки!   Теперь </w:t>
      </w:r>
      <w:proofErr w:type="gramStart"/>
      <w:r w:rsidRPr="0056257A">
        <w:rPr>
          <w:rFonts w:ascii="Times New Roman" w:hAnsi="Times New Roman" w:cs="Times New Roman"/>
          <w:sz w:val="28"/>
          <w:szCs w:val="28"/>
        </w:rPr>
        <w:t>я  с</w:t>
      </w:r>
      <w:proofErr w:type="gramEnd"/>
      <w:r w:rsidRPr="0056257A">
        <w:rPr>
          <w:rFonts w:ascii="Times New Roman" w:hAnsi="Times New Roman" w:cs="Times New Roman"/>
          <w:sz w:val="28"/>
          <w:szCs w:val="28"/>
        </w:rPr>
        <w:t xml:space="preserve"> вами прощаюсь.                           </w:t>
      </w:r>
      <w:r w:rsidR="00E2656E" w:rsidRPr="005625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BF2" w:rsidRPr="0056257A" w:rsidRDefault="00846BF2" w:rsidP="0056257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До новых встреч в сказках!</w:t>
      </w:r>
      <w:r w:rsidR="004C23D9" w:rsidRPr="0056257A">
        <w:rPr>
          <w:rFonts w:ascii="Times New Roman" w:hAnsi="Times New Roman" w:cs="Times New Roman"/>
          <w:sz w:val="28"/>
          <w:szCs w:val="28"/>
        </w:rPr>
        <w:t xml:space="preserve"> </w:t>
      </w:r>
      <w:r w:rsidR="004C23D9" w:rsidRPr="0056257A">
        <w:rPr>
          <w:rFonts w:ascii="Times New Roman" w:hAnsi="Times New Roman" w:cs="Times New Roman"/>
          <w:i/>
          <w:sz w:val="28"/>
          <w:szCs w:val="28"/>
        </w:rPr>
        <w:t>(Баба</w:t>
      </w:r>
      <w:r w:rsidR="00382AD4" w:rsidRPr="0056257A">
        <w:rPr>
          <w:rFonts w:ascii="Times New Roman" w:hAnsi="Times New Roman" w:cs="Times New Roman"/>
          <w:i/>
          <w:sz w:val="28"/>
          <w:szCs w:val="28"/>
        </w:rPr>
        <w:t>-</w:t>
      </w:r>
      <w:r w:rsidR="004C23D9" w:rsidRPr="0056257A">
        <w:rPr>
          <w:rFonts w:ascii="Times New Roman" w:hAnsi="Times New Roman" w:cs="Times New Roman"/>
          <w:i/>
          <w:sz w:val="28"/>
          <w:szCs w:val="28"/>
        </w:rPr>
        <w:t>Яга уходит.)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257A">
        <w:rPr>
          <w:rFonts w:ascii="Times New Roman" w:hAnsi="Times New Roman" w:cs="Times New Roman"/>
          <w:b/>
          <w:sz w:val="28"/>
          <w:szCs w:val="28"/>
        </w:rPr>
        <w:t xml:space="preserve">Ведущий                                                                                                                                  </w:t>
      </w:r>
    </w:p>
    <w:p w:rsidR="00EE2D0C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У сказочных героев и имена особенные, тоже сказочные. Давайте вспомним некоторые из них</w:t>
      </w:r>
      <w:r w:rsidR="00EE2D0C" w:rsidRPr="0056257A">
        <w:rPr>
          <w:rFonts w:ascii="Times New Roman" w:hAnsi="Times New Roman" w:cs="Times New Roman"/>
          <w:sz w:val="28"/>
          <w:szCs w:val="28"/>
        </w:rPr>
        <w:t>. Я начинаю, а вы заканчивайте.</w:t>
      </w:r>
    </w:p>
    <w:p w:rsidR="00652D5E" w:rsidRPr="0056257A" w:rsidRDefault="00EE2D0C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i/>
          <w:sz w:val="28"/>
          <w:szCs w:val="28"/>
        </w:rPr>
        <w:t xml:space="preserve">(Читает по </w:t>
      </w:r>
      <w:proofErr w:type="gramStart"/>
      <w:r w:rsidRPr="0056257A">
        <w:rPr>
          <w:rFonts w:ascii="Times New Roman" w:hAnsi="Times New Roman" w:cs="Times New Roman"/>
          <w:i/>
          <w:sz w:val="28"/>
          <w:szCs w:val="28"/>
        </w:rPr>
        <w:t>сайдам)</w:t>
      </w:r>
      <w:r w:rsidR="00652D5E" w:rsidRPr="0056257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5625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44B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257A">
        <w:rPr>
          <w:rFonts w:ascii="Times New Roman" w:hAnsi="Times New Roman" w:cs="Times New Roman"/>
          <w:sz w:val="28"/>
          <w:szCs w:val="28"/>
        </w:rPr>
        <w:t xml:space="preserve">    </w:t>
      </w:r>
      <w:r w:rsidR="00652D5E" w:rsidRPr="0056257A">
        <w:rPr>
          <w:rFonts w:ascii="Times New Roman" w:hAnsi="Times New Roman" w:cs="Times New Roman"/>
          <w:sz w:val="28"/>
          <w:szCs w:val="28"/>
        </w:rPr>
        <w:t xml:space="preserve"> 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№ 18-43</w:t>
      </w:r>
      <w:r w:rsidR="00652D5E" w:rsidRPr="005625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 xml:space="preserve">- Царевна-… (лягушка).          </w:t>
      </w:r>
      <w:r w:rsidR="00652D5E" w:rsidRPr="005625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257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-  Сестрица-…(Алёнушка).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 xml:space="preserve">-Змей-…(Горыныч).                                     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- Мальчик-…(с-пальчик).</w:t>
      </w:r>
    </w:p>
    <w:p w:rsidR="000F4C43" w:rsidRPr="0056257A" w:rsidRDefault="000F4C43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- Лисичка</w:t>
      </w:r>
      <w:r w:rsidR="001C2DF1" w:rsidRPr="0056257A">
        <w:rPr>
          <w:rFonts w:ascii="Times New Roman" w:hAnsi="Times New Roman" w:cs="Times New Roman"/>
          <w:sz w:val="28"/>
          <w:szCs w:val="28"/>
        </w:rPr>
        <w:t>-</w:t>
      </w:r>
      <w:r w:rsidRPr="0056257A">
        <w:rPr>
          <w:rFonts w:ascii="Times New Roman" w:hAnsi="Times New Roman" w:cs="Times New Roman"/>
          <w:sz w:val="28"/>
          <w:szCs w:val="28"/>
        </w:rPr>
        <w:t>… (сестричка).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257A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56257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6257A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56257A">
        <w:rPr>
          <w:rFonts w:ascii="Times New Roman" w:hAnsi="Times New Roman" w:cs="Times New Roman"/>
          <w:sz w:val="28"/>
          <w:szCs w:val="28"/>
        </w:rPr>
        <w:t>ясный сокол).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- Елена</w:t>
      </w:r>
      <w:r w:rsidR="001C2DF1" w:rsidRPr="0056257A">
        <w:rPr>
          <w:rFonts w:ascii="Times New Roman" w:hAnsi="Times New Roman" w:cs="Times New Roman"/>
          <w:sz w:val="28"/>
          <w:szCs w:val="28"/>
        </w:rPr>
        <w:t>-</w:t>
      </w:r>
      <w:r w:rsidRPr="0056257A">
        <w:rPr>
          <w:rFonts w:ascii="Times New Roman" w:hAnsi="Times New Roman" w:cs="Times New Roman"/>
          <w:sz w:val="28"/>
          <w:szCs w:val="28"/>
        </w:rPr>
        <w:t xml:space="preserve">… (Прекрасная).                               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- Крошечка-…(</w:t>
      </w:r>
      <w:proofErr w:type="spellStart"/>
      <w:r w:rsidRPr="0056257A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56257A">
        <w:rPr>
          <w:rFonts w:ascii="Times New Roman" w:hAnsi="Times New Roman" w:cs="Times New Roman"/>
          <w:sz w:val="28"/>
          <w:szCs w:val="28"/>
        </w:rPr>
        <w:t>).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- Кощей</w:t>
      </w:r>
      <w:r w:rsidR="001C2DF1" w:rsidRPr="0056257A">
        <w:rPr>
          <w:rFonts w:ascii="Times New Roman" w:hAnsi="Times New Roman" w:cs="Times New Roman"/>
          <w:sz w:val="28"/>
          <w:szCs w:val="28"/>
        </w:rPr>
        <w:t>-</w:t>
      </w:r>
      <w:r w:rsidRPr="0056257A">
        <w:rPr>
          <w:rFonts w:ascii="Times New Roman" w:hAnsi="Times New Roman" w:cs="Times New Roman"/>
          <w:sz w:val="28"/>
          <w:szCs w:val="28"/>
        </w:rPr>
        <w:t xml:space="preserve">…(Бессмертный).                           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- Петушок</w:t>
      </w:r>
      <w:r w:rsidR="001C2DF1" w:rsidRPr="0056257A">
        <w:rPr>
          <w:rFonts w:ascii="Times New Roman" w:hAnsi="Times New Roman" w:cs="Times New Roman"/>
          <w:sz w:val="28"/>
          <w:szCs w:val="28"/>
        </w:rPr>
        <w:t>-</w:t>
      </w:r>
      <w:r w:rsidRPr="0056257A">
        <w:rPr>
          <w:rFonts w:ascii="Times New Roman" w:hAnsi="Times New Roman" w:cs="Times New Roman"/>
          <w:sz w:val="28"/>
          <w:szCs w:val="28"/>
        </w:rPr>
        <w:t xml:space="preserve">… (Золотой Гребешок).              </w:t>
      </w:r>
    </w:p>
    <w:p w:rsidR="00846BF2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- Курочка</w:t>
      </w:r>
      <w:r w:rsidR="001C2DF1" w:rsidRPr="0056257A">
        <w:rPr>
          <w:rFonts w:ascii="Times New Roman" w:hAnsi="Times New Roman" w:cs="Times New Roman"/>
          <w:sz w:val="28"/>
          <w:szCs w:val="28"/>
        </w:rPr>
        <w:t>-</w:t>
      </w:r>
      <w:r w:rsidRPr="0056257A">
        <w:rPr>
          <w:rFonts w:ascii="Times New Roman" w:hAnsi="Times New Roman" w:cs="Times New Roman"/>
          <w:sz w:val="28"/>
          <w:szCs w:val="28"/>
        </w:rPr>
        <w:t xml:space="preserve">… (Ряба).                                        </w:t>
      </w:r>
    </w:p>
    <w:p w:rsidR="0079617F" w:rsidRPr="0056257A" w:rsidRDefault="00846BF2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>- Иванушка</w:t>
      </w:r>
      <w:r w:rsidR="001C2DF1" w:rsidRPr="0056257A">
        <w:rPr>
          <w:rFonts w:ascii="Times New Roman" w:hAnsi="Times New Roman" w:cs="Times New Roman"/>
          <w:sz w:val="28"/>
          <w:szCs w:val="28"/>
        </w:rPr>
        <w:t>-</w:t>
      </w:r>
      <w:r w:rsidRPr="0056257A">
        <w:rPr>
          <w:rFonts w:ascii="Times New Roman" w:hAnsi="Times New Roman" w:cs="Times New Roman"/>
          <w:sz w:val="28"/>
          <w:szCs w:val="28"/>
        </w:rPr>
        <w:t>… (дурачок).</w:t>
      </w:r>
    </w:p>
    <w:p w:rsidR="0079617F" w:rsidRPr="0056257A" w:rsidRDefault="0079617F" w:rsidP="005625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257A">
        <w:rPr>
          <w:rFonts w:ascii="Times New Roman" w:hAnsi="Times New Roman" w:cs="Times New Roman"/>
          <w:sz w:val="28"/>
          <w:szCs w:val="28"/>
        </w:rPr>
        <w:t xml:space="preserve"> - Иван</w:t>
      </w:r>
      <w:r w:rsidR="00382AD4" w:rsidRPr="0056257A">
        <w:rPr>
          <w:rFonts w:ascii="Times New Roman" w:hAnsi="Times New Roman" w:cs="Times New Roman"/>
          <w:sz w:val="28"/>
          <w:szCs w:val="28"/>
        </w:rPr>
        <w:t xml:space="preserve"> </w:t>
      </w:r>
      <w:r w:rsidRPr="0056257A">
        <w:rPr>
          <w:rFonts w:ascii="Times New Roman" w:hAnsi="Times New Roman" w:cs="Times New Roman"/>
          <w:sz w:val="28"/>
          <w:szCs w:val="28"/>
        </w:rPr>
        <w:t>-…(царевич).</w:t>
      </w:r>
      <w:r w:rsidR="006B02D2" w:rsidRPr="0056257A">
        <w:rPr>
          <w:rFonts w:ascii="Times New Roman" w:hAnsi="Times New Roman" w:cs="Times New Roman"/>
          <w:sz w:val="28"/>
          <w:szCs w:val="28"/>
        </w:rPr>
        <w:t xml:space="preserve">   (Ведущий уходит)</w:t>
      </w:r>
    </w:p>
    <w:p w:rsidR="00B6647F" w:rsidRPr="0056257A" w:rsidRDefault="004C23D9" w:rsidP="0056257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Сказочница</w:t>
      </w:r>
      <w:r w:rsidR="00A44714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3E4E" w:rsidRPr="0056257A" w:rsidRDefault="00B6647F" w:rsidP="00344B7A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 хочу дать посложнее задание.</w:t>
      </w: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я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прочитали</w:t>
      </w:r>
      <w:proofErr w:type="gramEnd"/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много сказок. Знаете ли вы их героев?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Отгадайте сказочного героя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куплет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FA8" w:rsidRPr="0056257A" w:rsidRDefault="009A3E4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Всех на свете он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добрей,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Лечит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больных зверей,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однажды бегемота                                  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Вытащил он из болота.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известен, знаменит,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доктор ... 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(Айболит).</w:t>
      </w:r>
      <w:r w:rsidR="00DA4B2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34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DA4B2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C06EA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4</w:t>
      </w:r>
      <w:r w:rsidR="00B6647F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A4B2D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-5</w:t>
      </w:r>
      <w:r w:rsidR="00B6647F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9A3E4E" w:rsidRPr="0056257A" w:rsidRDefault="009A3E4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Многим долго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неизвестный,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каждому дружком.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 сказке интересной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 - луковка знаком.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просто и недлинно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зовётся ... 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972BA"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Чиполино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A2D7F" w:rsidRPr="0056257A" w:rsidRDefault="009A3E4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Бабушка девочку очень любила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Шапочку красную ей подарила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Девочка имя забыла </w:t>
      </w:r>
      <w:r w:rsidR="0085400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отгадайте, как звали е</w:t>
      </w:r>
      <w:r w:rsidR="0085400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625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(Красная Шапочка.)</w:t>
      </w:r>
    </w:p>
    <w:p w:rsidR="001A2D7F" w:rsidRPr="0056257A" w:rsidRDefault="001A2D7F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Был похож на мяч немножко</w:t>
      </w:r>
    </w:p>
    <w:p w:rsidR="001A2D7F" w:rsidRPr="0056257A" w:rsidRDefault="001A2D7F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катался по дорожкам.</w:t>
      </w:r>
    </w:p>
    <w:p w:rsidR="001A2D7F" w:rsidRPr="0056257A" w:rsidRDefault="001A2D7F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Укатился ото всех,</w:t>
      </w:r>
    </w:p>
    <w:p w:rsidR="001A2D7F" w:rsidRPr="0056257A" w:rsidRDefault="001A2D7F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«рыжей», вот так смех! («Колобок»)</w:t>
      </w:r>
    </w:p>
    <w:p w:rsidR="009A3E4E" w:rsidRPr="0056257A" w:rsidRDefault="001A2D7F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400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Уймись, уймись, колдунья </w:t>
      </w:r>
      <w:proofErr w:type="gramStart"/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злая,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</w:t>
      </w:r>
      <w:proofErr w:type="gramEnd"/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надеждами не тешь-ка,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</w:t>
      </w:r>
      <w:r w:rsidR="0085400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семь гномов повстречала-</w:t>
      </w:r>
      <w:r w:rsidR="0085400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Спасё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наша … (</w:t>
      </w:r>
      <w:r w:rsidR="009A3E4E"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Белоснежка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3E4E" w:rsidRPr="0056257A" w:rsidRDefault="001A2D7F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61D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1FA8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он любит </w:t>
      </w:r>
      <w:proofErr w:type="gramStart"/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неизменно,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</w:t>
      </w:r>
      <w:proofErr w:type="gramEnd"/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к нему не приходил.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Догадались? Это </w:t>
      </w:r>
      <w:proofErr w:type="gramStart"/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Гена,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</w:t>
      </w:r>
      <w:proofErr w:type="gramEnd"/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Гена … (</w:t>
      </w:r>
      <w:r w:rsidR="009A3E4E"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Крокодил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3E4E" w:rsidRPr="0056257A" w:rsidRDefault="001A2D7F" w:rsidP="006972BA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горох перебирала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ночам при свечке.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спала у печки.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Хороша, как солнышко.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(</w:t>
      </w:r>
      <w:r w:rsidR="009A3E4E"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Золушка</w:t>
      </w:r>
      <w:r w:rsidR="009A3E4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3E4E" w:rsidRPr="0056257A" w:rsidRDefault="009A3E4E" w:rsidP="0056257A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</w:t>
      </w:r>
      <w:r w:rsidR="00BF1FA8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прогулка – праздник,</w:t>
      </w:r>
      <w:r w:rsidR="00C62EB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F1FA8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 особый нюх.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плюшевый проказник</w:t>
      </w:r>
      <w:r w:rsidR="00C62EB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едвежонок… (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Вини Пух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56B1" w:rsidRPr="0056257A" w:rsidRDefault="009A3E4E" w:rsidP="001615AD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дружок не только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живое существо,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таких на белом свете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нет ни одного.</w:t>
      </w:r>
    </w:p>
    <w:p w:rsidR="009A3E4E" w:rsidRPr="0056257A" w:rsidRDefault="009A3E4E" w:rsidP="001615AD">
      <w:pPr>
        <w:pStyle w:val="a4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заснята для кино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известна нам давно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милая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мордашка,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</w:t>
      </w:r>
      <w:r w:rsidR="009E56B1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… (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Чебурашка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B02D2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(Сказочница уходит)</w:t>
      </w:r>
    </w:p>
    <w:p w:rsidR="000B20F6" w:rsidRPr="0056257A" w:rsidRDefault="000B20F6" w:rsidP="0056257A">
      <w:pPr>
        <w:tabs>
          <w:tab w:val="left" w:pos="16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 1</w:t>
      </w:r>
      <w:proofErr w:type="gramEnd"/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B20F6" w:rsidRPr="0056257A" w:rsidRDefault="000B20F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много сказок</w:t>
      </w:r>
    </w:p>
    <w:p w:rsidR="000B20F6" w:rsidRPr="0056257A" w:rsidRDefault="000B20F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Грустных и смешных,</w:t>
      </w:r>
    </w:p>
    <w:p w:rsidR="000B20F6" w:rsidRPr="0056257A" w:rsidRDefault="000B20F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прожить на свете</w:t>
      </w:r>
    </w:p>
    <w:p w:rsidR="000B20F6" w:rsidRPr="0056257A" w:rsidRDefault="000B20F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нельзя без них.</w:t>
      </w:r>
    </w:p>
    <w:p w:rsidR="000B20F6" w:rsidRPr="0056257A" w:rsidRDefault="000B20F6" w:rsidP="0056257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2</w:t>
      </w:r>
    </w:p>
    <w:p w:rsidR="000B20F6" w:rsidRPr="0056257A" w:rsidRDefault="000B20F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герои сказок</w:t>
      </w:r>
      <w:r w:rsidR="00EE2D0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арят нам тепло,</w:t>
      </w:r>
    </w:p>
    <w:p w:rsidR="000B20F6" w:rsidRPr="0056257A" w:rsidRDefault="000B20F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добро навеки</w:t>
      </w:r>
      <w:r w:rsidR="00EE2D0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обеждает зло. </w:t>
      </w:r>
      <w:r w:rsidR="00424F75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4F75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участники уходят.)</w:t>
      </w:r>
    </w:p>
    <w:p w:rsidR="00382AD4" w:rsidRPr="0056257A" w:rsidRDefault="00382AD4" w:rsidP="0056257A">
      <w:pPr>
        <w:shd w:val="clear" w:color="auto" w:fill="FFFFFF"/>
        <w:spacing w:after="0" w:line="360" w:lineRule="auto"/>
        <w:ind w:left="6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</w:t>
      </w:r>
      <w:r w:rsidR="00C63008" w:rsidRPr="0056257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</w:t>
      </w: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(Отключить показ слайдов.)</w:t>
      </w:r>
    </w:p>
    <w:p w:rsidR="00382AD4" w:rsidRPr="0056257A" w:rsidRDefault="00C63008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="00382AD4" w:rsidRPr="0056257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</w:t>
      </w:r>
    </w:p>
    <w:p w:rsidR="00631CAB" w:rsidRPr="0056257A" w:rsidRDefault="00382AD4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</w:t>
      </w:r>
      <w:r w:rsidR="00430906" w:rsidRPr="00562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Инсценировка </w:t>
      </w:r>
      <w:r w:rsidR="001C3BAB" w:rsidRPr="00562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сказки «</w:t>
      </w:r>
      <w:r w:rsidR="00430906" w:rsidRPr="00562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Репка»</w:t>
      </w:r>
    </w:p>
    <w:p w:rsidR="00631CAB" w:rsidRPr="0056257A" w:rsidRDefault="00631CAB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</w:p>
    <w:p w:rsidR="00631CAB" w:rsidRPr="0056257A" w:rsidRDefault="00631CAB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зрители,</w:t>
      </w:r>
    </w:p>
    <w:p w:rsidR="00631CAB" w:rsidRPr="0056257A" w:rsidRDefault="00631CAB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посмотреть не хотите-ли?</w:t>
      </w:r>
    </w:p>
    <w:p w:rsidR="00631CAB" w:rsidRPr="0056257A" w:rsidRDefault="00631CAB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Знакомую, на удивление,</w:t>
      </w:r>
    </w:p>
    <w:p w:rsidR="00631CAB" w:rsidRPr="0056257A" w:rsidRDefault="00631CAB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небольшими добавлениями!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одной, ну очень сельской, местности,</w:t>
      </w:r>
    </w:p>
    <w:p w:rsidR="00631CAB" w:rsidRPr="0056257A" w:rsidRDefault="00631CAB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Весьма дал</w:t>
      </w:r>
      <w:r w:rsidR="00C62EB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от известности,</w:t>
      </w:r>
    </w:p>
    <w:p w:rsidR="00631CAB" w:rsidRPr="0056257A" w:rsidRDefault="00631CAB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Руси встречаются нередко</w:t>
      </w:r>
    </w:p>
    <w:p w:rsidR="00631CAB" w:rsidRPr="0056257A" w:rsidRDefault="00631CAB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посадил однажды Репку!</w:t>
      </w:r>
    </w:p>
    <w:p w:rsidR="00C02EEC" w:rsidRPr="0056257A" w:rsidRDefault="000B20F6" w:rsidP="0056257A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Посадил Дед эту Репку.</w:t>
      </w:r>
      <w:r w:rsidR="009D3FC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(Появляется Репка, садится на </w:t>
      </w:r>
      <w:proofErr w:type="gramStart"/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стул)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засела она крепко.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2EE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пришёл на огород.</w:t>
      </w:r>
    </w:p>
    <w:p w:rsidR="00DB4450" w:rsidRPr="0056257A" w:rsidRDefault="00DB4450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A508FA" w:rsidRPr="0056257A" w:rsidRDefault="00DB4450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устал сегодня я. </w:t>
      </w:r>
    </w:p>
    <w:p w:rsidR="00DB4450" w:rsidRPr="0056257A" w:rsidRDefault="00DB4450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вся моя семья?</w:t>
      </w:r>
    </w:p>
    <w:p w:rsidR="00DB4450" w:rsidRPr="0056257A" w:rsidRDefault="00DB4450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смотрит сериал.</w:t>
      </w:r>
    </w:p>
    <w:p w:rsidR="00A508FA" w:rsidRPr="0056257A" w:rsidRDefault="00DB4450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Внученька, как и все дети, </w:t>
      </w:r>
    </w:p>
    <w:p w:rsidR="00DB4450" w:rsidRPr="0056257A" w:rsidRDefault="00A508FA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4450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отерялась в интернете.</w:t>
      </w:r>
    </w:p>
    <w:p w:rsidR="00A508FA" w:rsidRPr="0056257A" w:rsidRDefault="00DB4450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Жучка с кошкой, вот беда, </w:t>
      </w:r>
    </w:p>
    <w:p w:rsidR="00DB4450" w:rsidRPr="0056257A" w:rsidRDefault="00A508FA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4450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азбежались кто куда.</w:t>
      </w:r>
    </w:p>
    <w:p w:rsidR="00A508FA" w:rsidRPr="0056257A" w:rsidRDefault="00DB4450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мышонок здесь копался </w:t>
      </w:r>
    </w:p>
    <w:p w:rsidR="00DB4450" w:rsidRPr="0056257A" w:rsidRDefault="00A508FA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4450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он подевался?</w:t>
      </w:r>
    </w:p>
    <w:p w:rsidR="007E2D39" w:rsidRPr="0056257A" w:rsidRDefault="00DB4450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(Дед </w:t>
      </w:r>
      <w:proofErr w:type="gramStart"/>
      <w:r w:rsidR="00C02EEC"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увидел 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репку</w:t>
      </w:r>
      <w:proofErr w:type="gramEnd"/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7E2D39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</w:p>
    <w:p w:rsidR="007E2D39" w:rsidRPr="0056257A" w:rsidRDefault="007E2D39" w:rsidP="0056257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6257A">
        <w:rPr>
          <w:rStyle w:val="c0"/>
          <w:sz w:val="28"/>
          <w:szCs w:val="28"/>
        </w:rPr>
        <w:t>Боже мой! Ты кто такой???</w:t>
      </w:r>
    </w:p>
    <w:p w:rsidR="007E2D39" w:rsidRPr="0056257A" w:rsidRDefault="007E2D39" w:rsidP="005625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56257A">
        <w:rPr>
          <w:rStyle w:val="c0"/>
          <w:sz w:val="28"/>
          <w:szCs w:val="28"/>
        </w:rPr>
        <w:t>Непонятный и чудной?</w:t>
      </w:r>
    </w:p>
    <w:p w:rsidR="007E2D39" w:rsidRPr="0056257A" w:rsidRDefault="007E2D39" w:rsidP="005625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56257A">
        <w:rPr>
          <w:rStyle w:val="c0"/>
          <w:sz w:val="28"/>
          <w:szCs w:val="28"/>
        </w:rPr>
        <w:t xml:space="preserve">Овощ ты иль человек? </w:t>
      </w:r>
    </w:p>
    <w:p w:rsidR="007E2D39" w:rsidRPr="0056257A" w:rsidRDefault="007E2D39" w:rsidP="0056257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56257A">
        <w:rPr>
          <w:rStyle w:val="c0"/>
          <w:sz w:val="28"/>
          <w:szCs w:val="28"/>
        </w:rPr>
        <w:t>Не понять тебя вовек!</w:t>
      </w:r>
    </w:p>
    <w:p w:rsidR="007E2D39" w:rsidRPr="0056257A" w:rsidRDefault="007E2D39" w:rsidP="0056257A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Репка</w:t>
      </w:r>
    </w:p>
    <w:p w:rsidR="007E2D39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 в народе</w:t>
      </w:r>
    </w:p>
    <w:p w:rsidR="007E2D39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на огороде.</w:t>
      </w:r>
    </w:p>
    <w:p w:rsidR="007E2D39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я большая!</w:t>
      </w:r>
    </w:p>
    <w:p w:rsidR="007E2D39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хороша я!</w:t>
      </w:r>
    </w:p>
    <w:p w:rsidR="007E2D39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 и крепкая –</w:t>
      </w:r>
    </w:p>
    <w:p w:rsidR="007E2D39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Называюсь репкой я.</w:t>
      </w:r>
    </w:p>
    <w:p w:rsidR="007E2D39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с такой красавицей</w:t>
      </w:r>
    </w:p>
    <w:p w:rsidR="007E2D39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за что не справиться 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(садится на грядке).</w:t>
      </w:r>
    </w:p>
    <w:p w:rsidR="00967686" w:rsidRPr="0056257A" w:rsidRDefault="00967686" w:rsidP="0056257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257A">
        <w:rPr>
          <w:b/>
          <w:sz w:val="28"/>
          <w:szCs w:val="28"/>
        </w:rPr>
        <w:t xml:space="preserve">Дед </w:t>
      </w:r>
      <w:r w:rsidRPr="0056257A">
        <w:rPr>
          <w:sz w:val="28"/>
          <w:szCs w:val="28"/>
        </w:rPr>
        <w:t>(</w:t>
      </w:r>
      <w:r w:rsidRPr="0056257A">
        <w:rPr>
          <w:i/>
          <w:sz w:val="28"/>
          <w:szCs w:val="28"/>
        </w:rPr>
        <w:t>озадачено)</w:t>
      </w:r>
    </w:p>
    <w:p w:rsidR="00967686" w:rsidRPr="0056257A" w:rsidRDefault="0096768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Урожайный нынче год,</w:t>
      </w:r>
    </w:p>
    <w:p w:rsidR="00967686" w:rsidRPr="0056257A" w:rsidRDefault="0096768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земли всё так и прёт!</w:t>
      </w:r>
    </w:p>
    <w:p w:rsidR="00967686" w:rsidRPr="0056257A" w:rsidRDefault="0096768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стала, как гора,</w:t>
      </w:r>
    </w:p>
    <w:p w:rsidR="00631CAB" w:rsidRPr="0056257A" w:rsidRDefault="00967686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выдернуть пора.</w:t>
      </w:r>
      <w:r w:rsidR="00631CAB"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(Дед подходит к репке, хватаясь за ботву и пытается вытянуть. Репка не поддаётся.)</w:t>
      </w:r>
    </w:p>
    <w:p w:rsidR="00C02EEC" w:rsidRPr="0056257A" w:rsidRDefault="00C02EEC" w:rsidP="0056257A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A508FA" w:rsidRPr="0056257A" w:rsidRDefault="0096768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вырвешь, вот досада!</w:t>
      </w:r>
      <w:r w:rsidR="00C62EB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686" w:rsidRPr="0056257A" w:rsidRDefault="0096768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на помощь бабку надо.</w:t>
      </w:r>
    </w:p>
    <w:p w:rsidR="00A508FA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 я стал на склоне лет,</w:t>
      </w:r>
      <w:r w:rsidR="00C62EB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EBC" w:rsidRPr="0056257A" w:rsidRDefault="00A508FA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2D3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тяну, а толку нет!</w:t>
      </w:r>
    </w:p>
    <w:p w:rsidR="007E2D39" w:rsidRPr="0056257A" w:rsidRDefault="007E2D39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Одолел радикулит</w:t>
      </w:r>
      <w:r w:rsidR="00A508F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2EB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х, спина моя болит!</w:t>
      </w:r>
    </w:p>
    <w:p w:rsidR="00967686" w:rsidRPr="0056257A" w:rsidRDefault="0096768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Бабка, эй, сюда беги, д</w:t>
      </w:r>
      <w:r w:rsidR="007E2D39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ргать репку помоги.</w:t>
      </w:r>
    </w:p>
    <w:p w:rsidR="00430906" w:rsidRPr="0056257A" w:rsidRDefault="00430906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 </w:t>
      </w:r>
      <w:r w:rsidR="001C3BAB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 </w:t>
      </w:r>
      <w:proofErr w:type="gramStart"/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вздохом)</w:t>
      </w:r>
      <w:r w:rsidR="000B20F6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gramEnd"/>
      <w:r w:rsidR="000B20F6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 в хозяйстве нет коня.</w:t>
      </w:r>
    </w:p>
    <w:p w:rsidR="00430906" w:rsidRPr="0056257A" w:rsidRDefault="00430906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Дед: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хватайся за меня!</w:t>
      </w:r>
    </w:p>
    <w:p w:rsidR="00430906" w:rsidRPr="0056257A" w:rsidRDefault="001C3BAB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30906"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Они тянут репку</w:t>
      </w: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вместе раскачиваясь туда-сюда.)</w:t>
      </w:r>
    </w:p>
    <w:p w:rsidR="00430906" w:rsidRPr="0056257A" w:rsidRDefault="00430906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 и дед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</w:t>
      </w:r>
    </w:p>
    <w:p w:rsidR="00430906" w:rsidRPr="0056257A" w:rsidRDefault="0043090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вместе, тянем дружно!</w:t>
      </w:r>
    </w:p>
    <w:p w:rsidR="00430906" w:rsidRPr="0056257A" w:rsidRDefault="0043090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вытянуть нам нужно!</w:t>
      </w:r>
    </w:p>
    <w:p w:rsidR="00430906" w:rsidRPr="0056257A" w:rsidRDefault="0043090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грядку не держись,</w:t>
      </w:r>
    </w:p>
    <w:p w:rsidR="00430906" w:rsidRPr="0056257A" w:rsidRDefault="00430906" w:rsidP="005625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репка, покажись!</w:t>
      </w:r>
    </w:p>
    <w:p w:rsidR="00430906" w:rsidRPr="0056257A" w:rsidRDefault="001C3BAB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30906"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Репка не поддается. Дед и бабка продолжают тянуть</w:t>
      </w: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.)</w:t>
      </w:r>
    </w:p>
    <w:p w:rsidR="001C3BAB" w:rsidRPr="0056257A" w:rsidRDefault="001C3BAB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r w:rsidR="00430906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91E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репка велика,</w:t>
      </w:r>
    </w:p>
    <w:p w:rsidR="008C091E" w:rsidRPr="0056257A" w:rsidRDefault="005C06EA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у неё</w:t>
      </w:r>
      <w:r w:rsidR="008C091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крепка.</w:t>
      </w:r>
    </w:p>
    <w:p w:rsidR="00430906" w:rsidRPr="0056257A" w:rsidRDefault="0043090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животик надорвём!</w:t>
      </w:r>
    </w:p>
    <w:p w:rsidR="00430906" w:rsidRPr="0056257A" w:rsidRDefault="0043090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Ой, не справимся вдвоём!</w:t>
      </w:r>
    </w:p>
    <w:p w:rsidR="008C091E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Внучку звать прид</w:t>
      </w:r>
      <w:r w:rsidR="00C02EE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нам, 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(кричит).</w:t>
      </w:r>
    </w:p>
    <w:p w:rsidR="008C091E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Внучка, помогай дедам!</w:t>
      </w:r>
    </w:p>
    <w:p w:rsidR="00631CAB" w:rsidRPr="0056257A" w:rsidRDefault="00631CAB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</w:p>
    <w:p w:rsidR="00424F75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тянуть? С какого боку?</w:t>
      </w:r>
      <w:r w:rsidR="009D3FC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91E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Выйди, внучка, на подмогу!</w:t>
      </w:r>
    </w:p>
    <w:p w:rsidR="00424F75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скорее к нам беги,</w:t>
      </w:r>
      <w:r w:rsidR="009D3FC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91E" w:rsidRPr="0056257A" w:rsidRDefault="00424F75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C091E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абке с дедкой помоги. (</w:t>
      </w:r>
      <w:r w:rsidR="008C091E"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Внучка.)</w:t>
      </w:r>
    </w:p>
    <w:p w:rsidR="008C091E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Внучк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C091E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случилось, бабка?</w:t>
      </w:r>
    </w:p>
    <w:p w:rsidR="008C091E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 меня ты, дедка?</w:t>
      </w:r>
    </w:p>
    <w:p w:rsidR="008C091E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 в грядке!</w:t>
      </w:r>
    </w:p>
    <w:p w:rsidR="008C091E" w:rsidRPr="0056257A" w:rsidRDefault="008C091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— в порядке!</w:t>
      </w:r>
      <w:r w:rsidR="00C02EE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3BAB"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30906"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Внучка хватается за бабку, и они вместе пытаются вытянуть репку.</w:t>
      </w:r>
      <w:r w:rsidR="001C3BAB"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56257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:rsidR="00430906" w:rsidRPr="0056257A" w:rsidRDefault="00430906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Дед, бабка и внучка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</w:t>
      </w:r>
    </w:p>
    <w:p w:rsidR="00430906" w:rsidRPr="0056257A" w:rsidRDefault="0043090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вместе, тянем дружно!</w:t>
      </w:r>
    </w:p>
    <w:p w:rsidR="00430906" w:rsidRPr="0056257A" w:rsidRDefault="0043090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вытянуть нам нужно!</w:t>
      </w:r>
    </w:p>
    <w:p w:rsidR="00430906" w:rsidRPr="0056257A" w:rsidRDefault="0043090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грядку не держись,</w:t>
      </w:r>
    </w:p>
    <w:p w:rsidR="00430906" w:rsidRPr="0056257A" w:rsidRDefault="00430906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репка, покажись!</w:t>
      </w:r>
      <w:r w:rsidR="000B20F6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3BAB"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Репка не поддается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C3BAB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Внучка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Ломит спину, ноют ручки!</w:t>
      </w:r>
      <w:r w:rsidR="00C62EB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C767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справиться без Жучки.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Жучка, к нам беги скорей,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берись смелей!  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Выбегает Жучка.)</w:t>
      </w:r>
    </w:p>
    <w:p w:rsidR="00625DFC" w:rsidRPr="0056257A" w:rsidRDefault="00625DFC" w:rsidP="0056257A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Жучка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шум здесь? Что за драка?</w:t>
      </w:r>
      <w:r w:rsidR="00A508F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устала как собака.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так много дела</w:t>
      </w:r>
      <w:r w:rsidR="003C767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8F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елый день хвостом вертела.</w:t>
      </w:r>
    </w:p>
    <w:p w:rsidR="003C767A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r w:rsidR="003C767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выросла</w:t>
      </w:r>
      <w:r w:rsidR="003C767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0B20F6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67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</w:p>
    <w:p w:rsidR="00625DFC" w:rsidRPr="0056257A" w:rsidRDefault="003C767A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репка,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25DF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5DF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репища</w:t>
      </w:r>
      <w:proofErr w:type="spellEnd"/>
      <w:proofErr w:type="gramEnd"/>
      <w:r w:rsidR="00625DF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большая!</w:t>
      </w:r>
    </w:p>
    <w:p w:rsidR="00465A53" w:rsidRPr="0056257A" w:rsidRDefault="00465A53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Гав! Гав! Гав! Бегу!</w:t>
      </w:r>
    </w:p>
    <w:p w:rsidR="00465A53" w:rsidRPr="0056257A" w:rsidRDefault="00465A53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вам помогу!</w:t>
      </w:r>
      <w:r w:rsidR="003C767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(Жучка хватается за Внучку) </w:t>
      </w:r>
    </w:p>
    <w:p w:rsidR="00465A53" w:rsidRPr="0056257A" w:rsidRDefault="00465A53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хором</w:t>
      </w:r>
    </w:p>
    <w:p w:rsidR="00465A53" w:rsidRPr="0056257A" w:rsidRDefault="00465A53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Тянем вместе, тянем дружно!</w:t>
      </w:r>
    </w:p>
    <w:p w:rsidR="00465A53" w:rsidRPr="0056257A" w:rsidRDefault="00465A53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вытянуть нам нужно!</w:t>
      </w:r>
    </w:p>
    <w:p w:rsidR="00465A53" w:rsidRPr="0056257A" w:rsidRDefault="00465A53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грядку не держись,</w:t>
      </w:r>
    </w:p>
    <w:p w:rsidR="00465A53" w:rsidRPr="0056257A" w:rsidRDefault="00465A53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репка, покажись!</w:t>
      </w: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(Репка не поддается.)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</w:t>
      </w:r>
      <w:r w:rsidR="009D3FCE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Толку нет и вчетвером!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Жучка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Позовём мы лучше кошку,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потрудится немножко!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Кошка! Мурка!</w:t>
      </w:r>
      <w:r w:rsidR="000B20F6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сюда,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чудеса!</w:t>
      </w: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(Кошка выбегает.)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Кошка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Мяу! </w:t>
      </w:r>
      <w:r w:rsidR="003C767A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Мяу! 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бегу!</w:t>
      </w:r>
    </w:p>
    <w:p w:rsidR="00625DFC" w:rsidRPr="0056257A" w:rsidRDefault="003C767A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5DFC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вам помогу!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(Кошка хватается за Жучку, Жучка за Внучку, Внучка за Бабку, Бабку за Дедку, репка не поддается.)</w:t>
      </w:r>
    </w:p>
    <w:p w:rsidR="003C767A" w:rsidRPr="0056257A" w:rsidRDefault="003C767A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хором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вместе, тянем дружно!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вытянуть нам нужно!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грядку не держись,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репка, покажись! (</w:t>
      </w: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Репка не поддается.)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Впятером не совладать!  (</w:t>
      </w: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 дома выбегает Мышка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</w:t>
      </w:r>
      <w:proofErr w:type="spell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к вам уже бегу!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горюйте, помогу! (</w:t>
      </w: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Мышка хватается за Кошку.)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Встали! Выдохнуть, вдохнуть!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тянуть!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Все</w:t>
      </w:r>
      <w:r w:rsidR="0016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(хором)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вместе, тянем дружно!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вытянуть нам нужно!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грядку не держись,</w:t>
      </w:r>
    </w:p>
    <w:p w:rsidR="00625DFC" w:rsidRPr="0056257A" w:rsidRDefault="00625DFC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репка, покажись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!  </w:t>
      </w:r>
    </w:p>
    <w:p w:rsidR="007369E7" w:rsidRPr="0056257A" w:rsidRDefault="007369E7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7369E7" w:rsidRPr="0056257A" w:rsidRDefault="007369E7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взялись они за репку,</w:t>
      </w:r>
    </w:p>
    <w:p w:rsidR="007369E7" w:rsidRPr="0056257A" w:rsidRDefault="007369E7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тянули во всю мочь,</w:t>
      </w:r>
    </w:p>
    <w:p w:rsidR="007369E7" w:rsidRPr="0056257A" w:rsidRDefault="007369E7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ушли с работы прочь.</w:t>
      </w:r>
    </w:p>
    <w:p w:rsidR="007369E7" w:rsidRPr="0056257A" w:rsidRDefault="007369E7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Тянут, потянут, вытянули репку.</w:t>
      </w: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56257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Репка выдергивается. Все падают.)</w:t>
      </w:r>
    </w:p>
    <w:p w:rsidR="007369E7" w:rsidRPr="0056257A" w:rsidRDefault="007369E7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они все вместе</w:t>
      </w:r>
    </w:p>
    <w:p w:rsidR="007369E7" w:rsidRPr="0056257A" w:rsidRDefault="007369E7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Веселились, пели песни.</w:t>
      </w:r>
    </w:p>
    <w:p w:rsidR="000C5283" w:rsidRPr="0056257A" w:rsidRDefault="000C5283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</w:p>
    <w:p w:rsidR="000C5283" w:rsidRPr="0056257A" w:rsidRDefault="000C5283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честной народ,</w:t>
      </w:r>
    </w:p>
    <w:p w:rsidR="000C5283" w:rsidRPr="0056257A" w:rsidRDefault="000C5283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наш огород,</w:t>
      </w:r>
    </w:p>
    <w:p w:rsidR="000C5283" w:rsidRPr="0056257A" w:rsidRDefault="000C5283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Чудо-репке подивиться!</w:t>
      </w:r>
    </w:p>
    <w:p w:rsidR="000C5283" w:rsidRPr="0056257A" w:rsidRDefault="000C5283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петь и веселиться!</w:t>
      </w:r>
    </w:p>
    <w:p w:rsidR="00625DFC" w:rsidRPr="0056257A" w:rsidRDefault="000C5283" w:rsidP="00A963E3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поют частушки</w:t>
      </w:r>
      <w:proofErr w:type="gramStart"/>
      <w:r w:rsidR="00E93F9E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(</w:t>
      </w:r>
      <w:proofErr w:type="gramEnd"/>
      <w:r w:rsidR="00382AD4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сопровождение</w:t>
      </w:r>
      <w:r w:rsidR="00E93F9E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382AD4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частушки-</w:t>
      </w:r>
      <w:r w:rsidR="00E93F9E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минус</w:t>
      </w:r>
      <w:r w:rsidR="009D3FCE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00E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0612B1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№6</w:t>
      </w:r>
      <w:r w:rsidR="00E93F9E"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25DFC" w:rsidRPr="0056257A" w:rsidRDefault="00625DFC" w:rsidP="00D97626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Ай, да репка хороша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кругла ты и вкусна,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люли, ай люли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кругла ты и вкусна.</w:t>
      </w:r>
    </w:p>
    <w:p w:rsidR="00625DFC" w:rsidRPr="0056257A" w:rsidRDefault="00625DFC" w:rsidP="00D97626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как вместе мы взялись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немножко напряглись,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люли, ай люли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как вместе напряглись.</w:t>
      </w:r>
    </w:p>
    <w:p w:rsidR="00625DFC" w:rsidRPr="0056257A" w:rsidRDefault="00625DFC" w:rsidP="00D97626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вырос урожай</w:t>
      </w:r>
      <w:r w:rsidR="000C528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Удивили мы весь край,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Ай, люли, ай люли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Удивили мы весь край.</w:t>
      </w:r>
    </w:p>
    <w:p w:rsidR="000612B1" w:rsidRPr="0056257A" w:rsidRDefault="000612B1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DFC" w:rsidRPr="0056257A" w:rsidRDefault="00625DFC" w:rsidP="00D97626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пели и плясали</w:t>
      </w:r>
      <w:r w:rsidR="000C5283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«Репка» показали,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</w:p>
    <w:p w:rsidR="00625DFC" w:rsidRPr="0056257A" w:rsidRDefault="00625DFC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похлопайте друзья!</w:t>
      </w:r>
    </w:p>
    <w:p w:rsidR="00DA4B2D" w:rsidRPr="0056257A" w:rsidRDefault="000B20F6" w:rsidP="0056257A">
      <w:pPr>
        <w:tabs>
          <w:tab w:val="left" w:pos="1725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FCA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(Выходят все герои)</w:t>
      </w:r>
    </w:p>
    <w:p w:rsidR="009D3FCE" w:rsidRPr="0056257A" w:rsidRDefault="009D3FCE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51AA" w:rsidRPr="0056257A" w:rsidRDefault="00DA4B2D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9208A5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74FCA" w:rsidRPr="0056257A" w:rsidRDefault="003051AA" w:rsidP="00344B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Ребята, а вы знаете, что в народе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</w:t>
      </w:r>
      <w:r w:rsidR="002E186B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ествует  много</w:t>
      </w:r>
      <w:proofErr w:type="gramEnd"/>
      <w:r w:rsidR="002E186B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пословиц и поговорок о сказках. </w:t>
      </w: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начну пословицу, а вы заканчивайте. (</w:t>
      </w:r>
      <w:r w:rsidR="00774FCA" w:rsidRPr="005625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Ученики</w:t>
      </w:r>
      <w:r w:rsidR="001A2D7F" w:rsidRPr="005625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досказывают</w:t>
      </w:r>
      <w:proofErr w:type="gramStart"/>
      <w:r w:rsidR="00344B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1A2D7F" w:rsidRPr="005625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9208A5"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A4B2D" w:rsidRPr="005625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proofErr w:type="gramEnd"/>
      <w:r w:rsidR="00DA4B2D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D3FCE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208A5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Быль за сказкой … </w:t>
      </w:r>
      <w:r w:rsidR="009208A5"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 угонится)</w:t>
      </w:r>
      <w:r w:rsidR="009208A5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774FCA" w:rsidRPr="0056257A" w:rsidRDefault="009208A5" w:rsidP="0056257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Всякая прибаутка в сказке … 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(хороша)</w:t>
      </w: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774FCA" w:rsidRPr="0056257A" w:rsidRDefault="009208A5" w:rsidP="0056257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Всякой сказке бывает… 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(конец)</w:t>
      </w: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774FCA" w:rsidRPr="0056257A" w:rsidRDefault="009208A5" w:rsidP="0056257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Кашу кушай, а сказку слушай: умом — разумом смекай, да на ус… 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(мотай)</w:t>
      </w: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774FCA" w:rsidRPr="0056257A" w:rsidRDefault="009208A5" w:rsidP="0056257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Сказку слушай, а к присказке … 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(прислушивайся)</w:t>
      </w: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0612B1" w:rsidRPr="0056257A" w:rsidRDefault="009208A5" w:rsidP="0056257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сказка складывается, да не скоро дело … </w:t>
      </w:r>
      <w:r w:rsidRPr="005625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(делается)</w:t>
      </w: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F1FA8" w:rsidRPr="0056257A" w:rsidRDefault="000612B1" w:rsidP="0056257A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9208A5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и сказочке конец, а кто слушал… </w:t>
      </w:r>
      <w:r w:rsidR="002E186B"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E186B" w:rsidRPr="005625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молодец).</w:t>
      </w:r>
    </w:p>
    <w:p w:rsidR="009057D6" w:rsidRPr="0056257A" w:rsidRDefault="00382AD4" w:rsidP="00A963E3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E11F19" w:rsidRPr="00562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</w:t>
      </w: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Исполнение танца под м</w:t>
      </w:r>
      <w:r w:rsidR="00E11F19" w:rsidRPr="00562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узыка</w:t>
      </w:r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льное </w:t>
      </w:r>
      <w:proofErr w:type="gramStart"/>
      <w:r w:rsidRPr="00562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сопровождение </w:t>
      </w:r>
      <w:r w:rsidR="00E11F19" w:rsidRPr="00562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№</w:t>
      </w:r>
      <w:proofErr w:type="gramEnd"/>
      <w:r w:rsidR="00E11F19" w:rsidRPr="00562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0612B1" w:rsidRPr="00562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7</w:t>
      </w:r>
      <w:r w:rsidR="009057D6" w:rsidRPr="00562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)</w:t>
      </w:r>
    </w:p>
    <w:p w:rsidR="00382AD4" w:rsidRPr="0056257A" w:rsidRDefault="00382AD4" w:rsidP="0056257A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6257A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</w:t>
      </w:r>
      <w:r w:rsidR="00344B7A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 xml:space="preserve">      </w:t>
      </w:r>
      <w:r w:rsidRPr="0056257A">
        <w:rPr>
          <w:rFonts w:ascii="Times New Roman" w:eastAsia="Times New Roman" w:hAnsi="Times New Roman" w:cs="Times New Roman"/>
          <w:color w:val="00B050"/>
          <w:sz w:val="28"/>
          <w:szCs w:val="28"/>
          <w:shd w:val="clear" w:color="auto" w:fill="FFFFFF"/>
          <w:lang w:eastAsia="ru-RU"/>
        </w:rPr>
        <w:t xml:space="preserve">      </w:t>
      </w:r>
      <w:r w:rsidRPr="005625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53</w:t>
      </w:r>
    </w:p>
    <w:p w:rsidR="000D099E" w:rsidRPr="0056257A" w:rsidRDefault="00847FB3" w:rsidP="0056257A">
      <w:pPr>
        <w:pStyle w:val="a4"/>
        <w:shd w:val="clear" w:color="auto" w:fill="FFFFFF"/>
        <w:spacing w:after="0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 путешествие по страницам сказок подходит к концу.</w:t>
      </w:r>
    </w:p>
    <w:p w:rsidR="00FC78C5" w:rsidRPr="0056257A" w:rsidRDefault="00FC78C5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099E" w:rsidRPr="0056257A" w:rsidRDefault="00774FCA" w:rsidP="005625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момент настал </w:t>
      </w: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прощанья,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краткой моя речь;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Говорю вам: «До свиданья!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099E" w:rsidRPr="005625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Все герои </w:t>
      </w:r>
      <w:r w:rsidR="000D099E" w:rsidRPr="005625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(хором)</w:t>
      </w:r>
    </w:p>
    <w:p w:rsidR="00774FCA" w:rsidRPr="0056257A" w:rsidRDefault="00774FCA" w:rsidP="0056257A">
      <w:pPr>
        <w:shd w:val="clear" w:color="auto" w:fill="FFFFFF"/>
        <w:tabs>
          <w:tab w:val="left" w:pos="46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счастливых новых встреч!»</w:t>
      </w:r>
      <w:r w:rsidR="00FC78C5"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7FB3" w:rsidRPr="0056257A" w:rsidRDefault="00847FB3" w:rsidP="0056257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Сказочница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7FB3" w:rsidRPr="0056257A" w:rsidRDefault="00847FB3" w:rsidP="00344B7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</w:t>
      </w: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не прощаюсь. Я говорю вам: «До новых встреч на страницах ваших любимых сказок!»</w:t>
      </w:r>
    </w:p>
    <w:p w:rsidR="00BF1FA8" w:rsidRPr="0056257A" w:rsidRDefault="00BF1FA8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 больше</w:t>
      </w:r>
      <w:proofErr w:type="gramEnd"/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сказок, путешествуйте вместе с героями в чудесном сказочном мире.</w:t>
      </w:r>
    </w:p>
    <w:p w:rsidR="000A23CD" w:rsidRPr="0056257A" w:rsidRDefault="000A23CD" w:rsidP="0056257A">
      <w:pPr>
        <w:pStyle w:val="a4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Клип  (</w:t>
      </w:r>
      <w:proofErr w:type="gramEnd"/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№</w:t>
      </w:r>
      <w:r w:rsidR="000612B1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82AD4"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051AA" w:rsidRPr="0056257A" w:rsidRDefault="003051AA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3051AA" w:rsidRPr="0056257A" w:rsidRDefault="003051AA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 слушали внимательно,</w:t>
      </w:r>
    </w:p>
    <w:p w:rsidR="003051AA" w:rsidRPr="0056257A" w:rsidRDefault="003051AA" w:rsidP="0056257A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Times New Roman"/>
          <w:sz w:val="28"/>
          <w:szCs w:val="28"/>
        </w:rPr>
      </w:pPr>
      <w:r w:rsidRPr="0056257A">
        <w:rPr>
          <w:rFonts w:eastAsia="Times New Roman"/>
          <w:sz w:val="28"/>
          <w:szCs w:val="28"/>
        </w:rPr>
        <w:t xml:space="preserve">Помогали всем старательно. </w:t>
      </w:r>
    </w:p>
    <w:p w:rsidR="003051AA" w:rsidRPr="0056257A" w:rsidRDefault="003051AA" w:rsidP="0056257A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Times New Roman"/>
          <w:sz w:val="28"/>
          <w:szCs w:val="28"/>
        </w:rPr>
      </w:pPr>
      <w:r w:rsidRPr="0056257A">
        <w:rPr>
          <w:rFonts w:eastAsia="Times New Roman"/>
          <w:sz w:val="28"/>
          <w:szCs w:val="28"/>
        </w:rPr>
        <w:t>Спасибо всем вам за внимание! </w:t>
      </w:r>
      <w:r w:rsidRPr="0056257A">
        <w:rPr>
          <w:rFonts w:eastAsia="Times New Roman"/>
          <w:sz w:val="28"/>
          <w:szCs w:val="28"/>
        </w:rPr>
        <w:br/>
        <w:t>Наш праздник  окончен. До свидания!</w:t>
      </w:r>
    </w:p>
    <w:p w:rsidR="003051AA" w:rsidRPr="0056257A" w:rsidRDefault="003051AA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участники машут руками зрителям.)</w:t>
      </w:r>
    </w:p>
    <w:p w:rsidR="00FB097A" w:rsidRPr="0056257A" w:rsidRDefault="00FB097A" w:rsidP="005625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097A" w:rsidRPr="0056257A" w:rsidRDefault="00344B7A" w:rsidP="00344B7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="00FB097A" w:rsidRPr="005625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54</w:t>
      </w:r>
    </w:p>
    <w:p w:rsidR="00FB097A" w:rsidRPr="003051AA" w:rsidRDefault="00FB097A" w:rsidP="00FB097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bookmarkStart w:id="0" w:name="_GoBack"/>
      <w:bookmarkEnd w:id="0"/>
    </w:p>
    <w:sectPr w:rsidR="00FB097A" w:rsidRPr="003051AA" w:rsidSect="004065E4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9C" w:rsidRDefault="00B6019C" w:rsidP="00013257">
      <w:pPr>
        <w:spacing w:after="0" w:line="240" w:lineRule="auto"/>
      </w:pPr>
      <w:r>
        <w:separator/>
      </w:r>
    </w:p>
  </w:endnote>
  <w:endnote w:type="continuationSeparator" w:id="0">
    <w:p w:rsidR="00B6019C" w:rsidRDefault="00B6019C" w:rsidP="0001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9C" w:rsidRDefault="00B6019C" w:rsidP="00013257">
      <w:pPr>
        <w:spacing w:after="0" w:line="240" w:lineRule="auto"/>
      </w:pPr>
      <w:r>
        <w:separator/>
      </w:r>
    </w:p>
  </w:footnote>
  <w:footnote w:type="continuationSeparator" w:id="0">
    <w:p w:rsidR="00B6019C" w:rsidRDefault="00B6019C" w:rsidP="0001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362" w:rsidRDefault="006073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68C"/>
    <w:multiLevelType w:val="hybridMultilevel"/>
    <w:tmpl w:val="51D4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A6DB3"/>
    <w:multiLevelType w:val="hybridMultilevel"/>
    <w:tmpl w:val="5ADC00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0ACA"/>
    <w:multiLevelType w:val="hybridMultilevel"/>
    <w:tmpl w:val="514A1614"/>
    <w:lvl w:ilvl="0" w:tplc="45F4FA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B1F59"/>
    <w:multiLevelType w:val="multilevel"/>
    <w:tmpl w:val="B6F8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E36C4"/>
    <w:multiLevelType w:val="hybridMultilevel"/>
    <w:tmpl w:val="1DD83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24236"/>
    <w:multiLevelType w:val="hybridMultilevel"/>
    <w:tmpl w:val="CB18D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912B2"/>
    <w:multiLevelType w:val="hybridMultilevel"/>
    <w:tmpl w:val="4ECC7A48"/>
    <w:lvl w:ilvl="0" w:tplc="D5E8CEC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204F3CE1"/>
    <w:multiLevelType w:val="hybridMultilevel"/>
    <w:tmpl w:val="BC70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C0262"/>
    <w:multiLevelType w:val="multilevel"/>
    <w:tmpl w:val="5058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369EE"/>
    <w:multiLevelType w:val="hybridMultilevel"/>
    <w:tmpl w:val="161224D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41CD10F6"/>
    <w:multiLevelType w:val="hybridMultilevel"/>
    <w:tmpl w:val="2FA8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81192"/>
    <w:multiLevelType w:val="hybridMultilevel"/>
    <w:tmpl w:val="76D68266"/>
    <w:lvl w:ilvl="0" w:tplc="1B862F8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483A2E2C"/>
    <w:multiLevelType w:val="hybridMultilevel"/>
    <w:tmpl w:val="7DD6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B6FC4"/>
    <w:multiLevelType w:val="hybridMultilevel"/>
    <w:tmpl w:val="EF3A05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B04FE"/>
    <w:multiLevelType w:val="multilevel"/>
    <w:tmpl w:val="8CB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501D0"/>
    <w:multiLevelType w:val="hybridMultilevel"/>
    <w:tmpl w:val="796454B2"/>
    <w:lvl w:ilvl="0" w:tplc="D5E8C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95125D"/>
    <w:multiLevelType w:val="hybridMultilevel"/>
    <w:tmpl w:val="E61AF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71FE1"/>
    <w:multiLevelType w:val="hybridMultilevel"/>
    <w:tmpl w:val="0FF8DA30"/>
    <w:lvl w:ilvl="0" w:tplc="FE8860A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B7200F"/>
    <w:multiLevelType w:val="hybridMultilevel"/>
    <w:tmpl w:val="C34833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EF5018"/>
    <w:multiLevelType w:val="multilevel"/>
    <w:tmpl w:val="E27E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585B1D"/>
    <w:multiLevelType w:val="hybridMultilevel"/>
    <w:tmpl w:val="53820B80"/>
    <w:lvl w:ilvl="0" w:tplc="D5E8C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B4096"/>
    <w:multiLevelType w:val="hybridMultilevel"/>
    <w:tmpl w:val="1DD83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DD3901"/>
    <w:multiLevelType w:val="hybridMultilevel"/>
    <w:tmpl w:val="267E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21"/>
  </w:num>
  <w:num w:numId="5">
    <w:abstractNumId w:val="10"/>
  </w:num>
  <w:num w:numId="6">
    <w:abstractNumId w:val="4"/>
  </w:num>
  <w:num w:numId="7">
    <w:abstractNumId w:val="18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11"/>
  </w:num>
  <w:num w:numId="15">
    <w:abstractNumId w:val="9"/>
  </w:num>
  <w:num w:numId="16">
    <w:abstractNumId w:val="17"/>
  </w:num>
  <w:num w:numId="17">
    <w:abstractNumId w:val="8"/>
  </w:num>
  <w:num w:numId="18">
    <w:abstractNumId w:val="3"/>
  </w:num>
  <w:num w:numId="19">
    <w:abstractNumId w:val="19"/>
  </w:num>
  <w:num w:numId="20">
    <w:abstractNumId w:val="14"/>
  </w:num>
  <w:num w:numId="21">
    <w:abstractNumId w:val="16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DE"/>
    <w:rsid w:val="00002704"/>
    <w:rsid w:val="00013257"/>
    <w:rsid w:val="00046E37"/>
    <w:rsid w:val="00060659"/>
    <w:rsid w:val="000612B1"/>
    <w:rsid w:val="0007764E"/>
    <w:rsid w:val="0008055A"/>
    <w:rsid w:val="000862CB"/>
    <w:rsid w:val="000903E8"/>
    <w:rsid w:val="00093A6C"/>
    <w:rsid w:val="000A23CD"/>
    <w:rsid w:val="000A5317"/>
    <w:rsid w:val="000B0024"/>
    <w:rsid w:val="000B20F6"/>
    <w:rsid w:val="000C5283"/>
    <w:rsid w:val="000D099E"/>
    <w:rsid w:val="000D2D83"/>
    <w:rsid w:val="000F4C43"/>
    <w:rsid w:val="000F543A"/>
    <w:rsid w:val="000F6495"/>
    <w:rsid w:val="001043B3"/>
    <w:rsid w:val="00136AE3"/>
    <w:rsid w:val="001615AD"/>
    <w:rsid w:val="001A1D14"/>
    <w:rsid w:val="001A2D7F"/>
    <w:rsid w:val="001C2DF1"/>
    <w:rsid w:val="001C3BAB"/>
    <w:rsid w:val="00215BBA"/>
    <w:rsid w:val="00221812"/>
    <w:rsid w:val="00260D63"/>
    <w:rsid w:val="00264847"/>
    <w:rsid w:val="002B4774"/>
    <w:rsid w:val="002B4FE2"/>
    <w:rsid w:val="002D04DA"/>
    <w:rsid w:val="002E186B"/>
    <w:rsid w:val="002F0B68"/>
    <w:rsid w:val="002F6DFA"/>
    <w:rsid w:val="003051AA"/>
    <w:rsid w:val="00321CB6"/>
    <w:rsid w:val="00344B7A"/>
    <w:rsid w:val="003470B5"/>
    <w:rsid w:val="00353AE2"/>
    <w:rsid w:val="00382AD4"/>
    <w:rsid w:val="003A4195"/>
    <w:rsid w:val="003A44A1"/>
    <w:rsid w:val="003C382A"/>
    <w:rsid w:val="003C4F50"/>
    <w:rsid w:val="003C767A"/>
    <w:rsid w:val="003D26E7"/>
    <w:rsid w:val="003D57FA"/>
    <w:rsid w:val="004065E4"/>
    <w:rsid w:val="00424F75"/>
    <w:rsid w:val="00430906"/>
    <w:rsid w:val="004418A1"/>
    <w:rsid w:val="00465A53"/>
    <w:rsid w:val="004B50DD"/>
    <w:rsid w:val="004C0AE9"/>
    <w:rsid w:val="004C23D9"/>
    <w:rsid w:val="004E32A0"/>
    <w:rsid w:val="004F0238"/>
    <w:rsid w:val="0052100E"/>
    <w:rsid w:val="00525489"/>
    <w:rsid w:val="0056257A"/>
    <w:rsid w:val="005909C8"/>
    <w:rsid w:val="00594F8A"/>
    <w:rsid w:val="005B5726"/>
    <w:rsid w:val="005C06EA"/>
    <w:rsid w:val="005C5A9B"/>
    <w:rsid w:val="00607362"/>
    <w:rsid w:val="00625DFC"/>
    <w:rsid w:val="00626AAE"/>
    <w:rsid w:val="00631CAB"/>
    <w:rsid w:val="00645074"/>
    <w:rsid w:val="00650E65"/>
    <w:rsid w:val="00652D5E"/>
    <w:rsid w:val="0065415E"/>
    <w:rsid w:val="0067272D"/>
    <w:rsid w:val="00681622"/>
    <w:rsid w:val="00692ED3"/>
    <w:rsid w:val="006972BA"/>
    <w:rsid w:val="006B0108"/>
    <w:rsid w:val="006B02D2"/>
    <w:rsid w:val="006C5CAE"/>
    <w:rsid w:val="00702A9B"/>
    <w:rsid w:val="007100D9"/>
    <w:rsid w:val="00711063"/>
    <w:rsid w:val="0071205C"/>
    <w:rsid w:val="007268CC"/>
    <w:rsid w:val="007369E7"/>
    <w:rsid w:val="00774FCA"/>
    <w:rsid w:val="007939F4"/>
    <w:rsid w:val="0079617F"/>
    <w:rsid w:val="00797090"/>
    <w:rsid w:val="0079775B"/>
    <w:rsid w:val="007E2D39"/>
    <w:rsid w:val="007F235D"/>
    <w:rsid w:val="0081023E"/>
    <w:rsid w:val="00824766"/>
    <w:rsid w:val="00834315"/>
    <w:rsid w:val="00846BF2"/>
    <w:rsid w:val="0084718D"/>
    <w:rsid w:val="00847FB3"/>
    <w:rsid w:val="00854003"/>
    <w:rsid w:val="008803E6"/>
    <w:rsid w:val="008A424B"/>
    <w:rsid w:val="008C091E"/>
    <w:rsid w:val="008D0FFE"/>
    <w:rsid w:val="008F2B74"/>
    <w:rsid w:val="00904F1D"/>
    <w:rsid w:val="009057D6"/>
    <w:rsid w:val="009145F6"/>
    <w:rsid w:val="009208A5"/>
    <w:rsid w:val="00925E0E"/>
    <w:rsid w:val="00960A11"/>
    <w:rsid w:val="00967686"/>
    <w:rsid w:val="0097591F"/>
    <w:rsid w:val="009A3E4E"/>
    <w:rsid w:val="009D3FCE"/>
    <w:rsid w:val="009E56B1"/>
    <w:rsid w:val="00A34E86"/>
    <w:rsid w:val="00A43A11"/>
    <w:rsid w:val="00A43ADB"/>
    <w:rsid w:val="00A44714"/>
    <w:rsid w:val="00A46394"/>
    <w:rsid w:val="00A508FA"/>
    <w:rsid w:val="00A8353E"/>
    <w:rsid w:val="00A963E3"/>
    <w:rsid w:val="00AA2B85"/>
    <w:rsid w:val="00AD3549"/>
    <w:rsid w:val="00AD4FA5"/>
    <w:rsid w:val="00AF31DE"/>
    <w:rsid w:val="00B0746F"/>
    <w:rsid w:val="00B533AD"/>
    <w:rsid w:val="00B6019C"/>
    <w:rsid w:val="00B6647F"/>
    <w:rsid w:val="00B7614C"/>
    <w:rsid w:val="00B8723E"/>
    <w:rsid w:val="00BA6F51"/>
    <w:rsid w:val="00BB235F"/>
    <w:rsid w:val="00BB3910"/>
    <w:rsid w:val="00BC7EC8"/>
    <w:rsid w:val="00BE15FA"/>
    <w:rsid w:val="00BF1FA8"/>
    <w:rsid w:val="00C02EEC"/>
    <w:rsid w:val="00C23599"/>
    <w:rsid w:val="00C25974"/>
    <w:rsid w:val="00C62EBC"/>
    <w:rsid w:val="00C63008"/>
    <w:rsid w:val="00C74210"/>
    <w:rsid w:val="00C91BF5"/>
    <w:rsid w:val="00CD6F15"/>
    <w:rsid w:val="00D0184A"/>
    <w:rsid w:val="00D03576"/>
    <w:rsid w:val="00D56178"/>
    <w:rsid w:val="00D97626"/>
    <w:rsid w:val="00DA4B2D"/>
    <w:rsid w:val="00DB4450"/>
    <w:rsid w:val="00DB61D9"/>
    <w:rsid w:val="00DC60B9"/>
    <w:rsid w:val="00DE128F"/>
    <w:rsid w:val="00E03E44"/>
    <w:rsid w:val="00E11F19"/>
    <w:rsid w:val="00E2656E"/>
    <w:rsid w:val="00E3209C"/>
    <w:rsid w:val="00E34802"/>
    <w:rsid w:val="00E4284D"/>
    <w:rsid w:val="00E44384"/>
    <w:rsid w:val="00E93F9E"/>
    <w:rsid w:val="00EA2693"/>
    <w:rsid w:val="00EE2D0C"/>
    <w:rsid w:val="00EE6FFC"/>
    <w:rsid w:val="00F11C12"/>
    <w:rsid w:val="00F16466"/>
    <w:rsid w:val="00F47A48"/>
    <w:rsid w:val="00F62C8D"/>
    <w:rsid w:val="00F672AD"/>
    <w:rsid w:val="00F72AAB"/>
    <w:rsid w:val="00F745B7"/>
    <w:rsid w:val="00F77924"/>
    <w:rsid w:val="00F84459"/>
    <w:rsid w:val="00F85792"/>
    <w:rsid w:val="00FA6A8D"/>
    <w:rsid w:val="00FB097A"/>
    <w:rsid w:val="00FC78C5"/>
    <w:rsid w:val="00FD0306"/>
    <w:rsid w:val="00FD4A16"/>
    <w:rsid w:val="00FE1DC3"/>
    <w:rsid w:val="00FE4607"/>
    <w:rsid w:val="00FF0FA1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9051BD-AE97-410A-8BEF-DC3A9795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B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23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257"/>
  </w:style>
  <w:style w:type="paragraph" w:styleId="a7">
    <w:name w:val="footer"/>
    <w:basedOn w:val="a"/>
    <w:link w:val="a8"/>
    <w:uiPriority w:val="99"/>
    <w:unhideWhenUsed/>
    <w:rsid w:val="0001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257"/>
  </w:style>
  <w:style w:type="paragraph" w:customStyle="1" w:styleId="c1">
    <w:name w:val="c1"/>
    <w:basedOn w:val="a"/>
    <w:rsid w:val="00F4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7A48"/>
  </w:style>
  <w:style w:type="character" w:customStyle="1" w:styleId="apple-converted-space">
    <w:name w:val="apple-converted-space"/>
    <w:basedOn w:val="a0"/>
    <w:rsid w:val="00F4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8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4C6B-ED20-4043-A964-6012BA0B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21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2019-01-16T07:49:00Z</cp:lastPrinted>
  <dcterms:created xsi:type="dcterms:W3CDTF">2019-01-04T10:51:00Z</dcterms:created>
  <dcterms:modified xsi:type="dcterms:W3CDTF">2019-04-13T16:47:00Z</dcterms:modified>
</cp:coreProperties>
</file>